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D71" w:rsidRPr="00C12E17" w:rsidRDefault="00DE4227" w:rsidP="00DE4227">
      <w:pPr>
        <w:tabs>
          <w:tab w:val="left" w:pos="5670"/>
        </w:tabs>
        <w:ind w:righ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</w:t>
      </w:r>
      <w:r w:rsidR="00BC6D71" w:rsidRPr="00C12E17">
        <w:rPr>
          <w:rFonts w:ascii="Times New Roman" w:hAnsi="Times New Roman"/>
          <w:sz w:val="24"/>
          <w:szCs w:val="24"/>
        </w:rPr>
        <w:t>Додаток</w:t>
      </w:r>
    </w:p>
    <w:p w:rsidR="00BC6D71" w:rsidRPr="00C12E17" w:rsidRDefault="00DE4227" w:rsidP="00DE4227">
      <w:pPr>
        <w:ind w:right="0"/>
        <w:jc w:val="center"/>
        <w:rPr>
          <w:rFonts w:ascii="Times New Roman" w:hAnsi="Times New Roman"/>
          <w:sz w:val="24"/>
          <w:szCs w:val="24"/>
        </w:rPr>
      </w:pPr>
      <w:r w:rsidRPr="00C12E17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="00C12E17">
        <w:rPr>
          <w:rFonts w:ascii="Times New Roman" w:hAnsi="Times New Roman"/>
          <w:sz w:val="24"/>
          <w:szCs w:val="24"/>
        </w:rPr>
        <w:t xml:space="preserve">      </w:t>
      </w:r>
      <w:r w:rsidR="00BC6D71" w:rsidRPr="00C12E17">
        <w:rPr>
          <w:rFonts w:ascii="Times New Roman" w:hAnsi="Times New Roman"/>
          <w:sz w:val="24"/>
          <w:szCs w:val="24"/>
        </w:rPr>
        <w:t>до рішення міської ради</w:t>
      </w:r>
    </w:p>
    <w:p w:rsidR="00BC6D71" w:rsidRPr="00C12E17" w:rsidRDefault="00DE4227" w:rsidP="00DE4227">
      <w:pPr>
        <w:ind w:left="1276" w:right="0"/>
        <w:jc w:val="center"/>
        <w:rPr>
          <w:rFonts w:ascii="Times New Roman" w:hAnsi="Times New Roman"/>
          <w:sz w:val="24"/>
          <w:szCs w:val="24"/>
        </w:rPr>
      </w:pPr>
      <w:r w:rsidRPr="00C12E17">
        <w:rPr>
          <w:rFonts w:ascii="Times New Roman" w:hAnsi="Times New Roman"/>
          <w:sz w:val="24"/>
          <w:szCs w:val="24"/>
        </w:rPr>
        <w:t xml:space="preserve">                            </w:t>
      </w:r>
      <w:r w:rsidR="004A4BDA" w:rsidRPr="00C12E17">
        <w:rPr>
          <w:rFonts w:ascii="Times New Roman" w:hAnsi="Times New Roman"/>
          <w:sz w:val="24"/>
          <w:szCs w:val="24"/>
        </w:rPr>
        <w:t xml:space="preserve">                    </w:t>
      </w:r>
      <w:r w:rsidR="00C12E17">
        <w:rPr>
          <w:rFonts w:ascii="Times New Roman" w:hAnsi="Times New Roman"/>
          <w:sz w:val="24"/>
          <w:szCs w:val="24"/>
        </w:rPr>
        <w:t xml:space="preserve">          </w:t>
      </w:r>
      <w:r w:rsidRPr="00C12E17">
        <w:rPr>
          <w:rFonts w:ascii="Times New Roman" w:hAnsi="Times New Roman"/>
          <w:sz w:val="24"/>
          <w:szCs w:val="24"/>
        </w:rPr>
        <w:t xml:space="preserve"> від «</w:t>
      </w:r>
      <w:r w:rsidR="009B3BFC" w:rsidRPr="00C12E17">
        <w:rPr>
          <w:rFonts w:ascii="Times New Roman" w:hAnsi="Times New Roman"/>
          <w:sz w:val="24"/>
          <w:szCs w:val="24"/>
        </w:rPr>
        <w:t>2</w:t>
      </w:r>
      <w:r w:rsidR="00C12E17" w:rsidRPr="00C12E17">
        <w:rPr>
          <w:rFonts w:ascii="Times New Roman" w:hAnsi="Times New Roman"/>
          <w:sz w:val="24"/>
          <w:szCs w:val="24"/>
        </w:rPr>
        <w:t>2</w:t>
      </w:r>
      <w:r w:rsidRPr="00C12E17">
        <w:rPr>
          <w:rFonts w:ascii="Times New Roman" w:hAnsi="Times New Roman"/>
          <w:sz w:val="24"/>
          <w:szCs w:val="24"/>
        </w:rPr>
        <w:t>»</w:t>
      </w:r>
      <w:r w:rsidR="00BC6D71" w:rsidRPr="00C12E17">
        <w:rPr>
          <w:rFonts w:ascii="Times New Roman" w:hAnsi="Times New Roman"/>
          <w:sz w:val="24"/>
          <w:szCs w:val="24"/>
        </w:rPr>
        <w:t xml:space="preserve"> </w:t>
      </w:r>
      <w:r w:rsidR="009B3BFC" w:rsidRPr="00C12E17">
        <w:rPr>
          <w:rFonts w:ascii="Times New Roman" w:hAnsi="Times New Roman"/>
          <w:sz w:val="24"/>
          <w:szCs w:val="24"/>
        </w:rPr>
        <w:t>січня</w:t>
      </w:r>
      <w:r w:rsidR="00BC6D71" w:rsidRPr="00C12E17">
        <w:rPr>
          <w:rFonts w:ascii="Times New Roman" w:hAnsi="Times New Roman"/>
          <w:sz w:val="24"/>
          <w:szCs w:val="24"/>
        </w:rPr>
        <w:t xml:space="preserve"> 202</w:t>
      </w:r>
      <w:r w:rsidR="00C12E17" w:rsidRPr="00C12E17">
        <w:rPr>
          <w:rFonts w:ascii="Times New Roman" w:hAnsi="Times New Roman"/>
          <w:sz w:val="24"/>
          <w:szCs w:val="24"/>
        </w:rPr>
        <w:t>6</w:t>
      </w:r>
      <w:r w:rsidR="00BC6D71" w:rsidRPr="00C12E17">
        <w:rPr>
          <w:rFonts w:ascii="Times New Roman" w:hAnsi="Times New Roman"/>
          <w:sz w:val="24"/>
          <w:szCs w:val="24"/>
        </w:rPr>
        <w:t xml:space="preserve"> р. № 0</w:t>
      </w:r>
      <w:r w:rsidR="00D9237E">
        <w:rPr>
          <w:rFonts w:ascii="Times New Roman" w:hAnsi="Times New Roman"/>
          <w:sz w:val="24"/>
          <w:szCs w:val="24"/>
        </w:rPr>
        <w:t>9</w:t>
      </w:r>
      <w:r w:rsidR="00C12E17" w:rsidRPr="00C12E17">
        <w:rPr>
          <w:rFonts w:ascii="Times New Roman" w:hAnsi="Times New Roman"/>
          <w:sz w:val="24"/>
          <w:szCs w:val="24"/>
        </w:rPr>
        <w:t>п</w:t>
      </w:r>
      <w:r w:rsidR="00BC6D71" w:rsidRPr="00C12E17">
        <w:rPr>
          <w:rFonts w:ascii="Times New Roman" w:hAnsi="Times New Roman"/>
          <w:bCs/>
          <w:sz w:val="24"/>
          <w:szCs w:val="24"/>
        </w:rPr>
        <w:t>-</w:t>
      </w:r>
      <w:r w:rsidR="00C12E17" w:rsidRPr="00C12E17">
        <w:rPr>
          <w:rFonts w:ascii="Times New Roman" w:hAnsi="Times New Roman"/>
          <w:bCs/>
          <w:sz w:val="24"/>
          <w:szCs w:val="24"/>
        </w:rPr>
        <w:t>11</w:t>
      </w:r>
      <w:r w:rsidR="00D56CD5">
        <w:rPr>
          <w:rFonts w:ascii="Times New Roman" w:hAnsi="Times New Roman"/>
          <w:bCs/>
          <w:sz w:val="24"/>
          <w:szCs w:val="24"/>
        </w:rPr>
        <w:t>7</w:t>
      </w:r>
      <w:r w:rsidR="00BC6D71" w:rsidRPr="00C12E17">
        <w:rPr>
          <w:rFonts w:ascii="Times New Roman" w:hAnsi="Times New Roman"/>
          <w:bCs/>
          <w:sz w:val="24"/>
          <w:szCs w:val="24"/>
        </w:rPr>
        <w:t>-</w:t>
      </w:r>
      <w:r w:rsidR="00BC6D71" w:rsidRPr="00C12E17">
        <w:rPr>
          <w:rFonts w:ascii="Times New Roman" w:hAnsi="Times New Roman"/>
          <w:bCs/>
          <w:sz w:val="24"/>
          <w:szCs w:val="24"/>
          <w:lang w:val="en-US"/>
        </w:rPr>
        <w:t>VII</w:t>
      </w:r>
      <w:r w:rsidRPr="00C12E17">
        <w:rPr>
          <w:rFonts w:ascii="Times New Roman" w:hAnsi="Times New Roman"/>
          <w:bCs/>
          <w:sz w:val="24"/>
          <w:szCs w:val="24"/>
        </w:rPr>
        <w:t>І</w:t>
      </w:r>
    </w:p>
    <w:p w:rsidR="00BC6D71" w:rsidRDefault="00BC6D71" w:rsidP="00BC6D71">
      <w:pPr>
        <w:jc w:val="right"/>
        <w:rPr>
          <w:rFonts w:ascii="Times New Roman" w:hAnsi="Times New Roman"/>
          <w:sz w:val="28"/>
          <w:szCs w:val="28"/>
        </w:rPr>
      </w:pPr>
    </w:p>
    <w:p w:rsidR="00BC6D71" w:rsidRDefault="00BC6D71" w:rsidP="00BC6D71">
      <w:pPr>
        <w:jc w:val="center"/>
        <w:rPr>
          <w:rFonts w:ascii="Times New Roman" w:hAnsi="Times New Roman"/>
          <w:b/>
          <w:caps/>
          <w:shadow/>
          <w:sz w:val="28"/>
          <w:szCs w:val="28"/>
        </w:rPr>
      </w:pPr>
    </w:p>
    <w:p w:rsidR="00BC6D71" w:rsidRDefault="00BC6D71" w:rsidP="008A0513">
      <w:pPr>
        <w:ind w:right="-142"/>
        <w:jc w:val="center"/>
        <w:rPr>
          <w:rFonts w:ascii="Times New Roman" w:hAnsi="Times New Roman"/>
          <w:b/>
          <w:caps/>
          <w:shadow/>
          <w:sz w:val="28"/>
          <w:szCs w:val="28"/>
        </w:rPr>
      </w:pPr>
      <w:r>
        <w:rPr>
          <w:rFonts w:ascii="Times New Roman" w:hAnsi="Times New Roman"/>
          <w:b/>
          <w:caps/>
          <w:shadow/>
          <w:sz w:val="28"/>
          <w:szCs w:val="28"/>
        </w:rPr>
        <w:t>План роботи</w:t>
      </w:r>
    </w:p>
    <w:p w:rsidR="00BC6D71" w:rsidRPr="00BC6D71" w:rsidRDefault="00BC6D71" w:rsidP="008A0513">
      <w:pPr>
        <w:ind w:right="-142"/>
        <w:jc w:val="center"/>
        <w:rPr>
          <w:rFonts w:ascii="Times New Roman" w:hAnsi="Times New Roman"/>
          <w:b/>
          <w:shadow/>
          <w:sz w:val="28"/>
          <w:szCs w:val="28"/>
        </w:rPr>
      </w:pPr>
      <w:r>
        <w:rPr>
          <w:rFonts w:ascii="Times New Roman" w:hAnsi="Times New Roman"/>
          <w:b/>
          <w:shadow/>
          <w:sz w:val="28"/>
          <w:szCs w:val="28"/>
        </w:rPr>
        <w:t>Переяславської міської ради на І півріччя 202</w:t>
      </w:r>
      <w:r w:rsidR="00C12E17">
        <w:rPr>
          <w:rFonts w:ascii="Times New Roman" w:hAnsi="Times New Roman"/>
          <w:b/>
          <w:shadow/>
          <w:sz w:val="28"/>
          <w:szCs w:val="28"/>
        </w:rPr>
        <w:t>6</w:t>
      </w:r>
      <w:r>
        <w:rPr>
          <w:rFonts w:ascii="Times New Roman" w:hAnsi="Times New Roman"/>
          <w:b/>
          <w:shadow/>
          <w:sz w:val="28"/>
          <w:szCs w:val="28"/>
        </w:rPr>
        <w:t xml:space="preserve"> року</w:t>
      </w:r>
    </w:p>
    <w:tbl>
      <w:tblPr>
        <w:tblStyle w:val="a3"/>
        <w:tblpPr w:leftFromText="180" w:rightFromText="180" w:vertAnchor="page" w:horzAnchor="page" w:tblpX="1747" w:tblpY="15316"/>
        <w:tblW w:w="9606" w:type="dxa"/>
        <w:tblLayout w:type="fixed"/>
        <w:tblLook w:val="04A0"/>
      </w:tblPr>
      <w:tblGrid>
        <w:gridCol w:w="675"/>
        <w:gridCol w:w="5179"/>
        <w:gridCol w:w="3752"/>
      </w:tblGrid>
      <w:tr w:rsidR="00BC6D71" w:rsidRPr="004A655E" w:rsidTr="00077937">
        <w:tc>
          <w:tcPr>
            <w:tcW w:w="675" w:type="dxa"/>
          </w:tcPr>
          <w:p w:rsidR="00BC6D71" w:rsidRPr="004A655E" w:rsidRDefault="00BC6D71" w:rsidP="00BC6D71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55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179" w:type="dxa"/>
          </w:tcPr>
          <w:p w:rsidR="00BC6D71" w:rsidRPr="004A655E" w:rsidRDefault="00BC6D71" w:rsidP="00BC6D71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4A655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Заходи</w:t>
            </w:r>
          </w:p>
        </w:tc>
        <w:tc>
          <w:tcPr>
            <w:tcW w:w="3752" w:type="dxa"/>
          </w:tcPr>
          <w:p w:rsidR="00BC6D71" w:rsidRPr="004A655E" w:rsidRDefault="00BC6D71" w:rsidP="00BC6D71">
            <w:pPr>
              <w:ind w:left="0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proofErr w:type="spellStart"/>
            <w:r w:rsidRPr="004A655E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Відповідальні</w:t>
            </w:r>
            <w:proofErr w:type="spellEnd"/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BC6D71" w:rsidRPr="004A655E" w:rsidRDefault="00BC6D71" w:rsidP="00BC6D71">
            <w:pPr>
              <w:ind w:left="-1066" w:right="1593" w:firstLine="106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655E">
              <w:rPr>
                <w:rFonts w:ascii="Times New Roman" w:hAnsi="Times New Roman" w:cs="Times New Roman"/>
                <w:b/>
                <w:sz w:val="24"/>
                <w:szCs w:val="24"/>
              </w:rPr>
              <w:t>Січень</w:t>
            </w:r>
          </w:p>
        </w:tc>
      </w:tr>
      <w:tr w:rsidR="00BC6D71" w:rsidRPr="004A655E" w:rsidTr="00077937">
        <w:tc>
          <w:tcPr>
            <w:tcW w:w="675" w:type="dxa"/>
          </w:tcPr>
          <w:p w:rsidR="00BC6D71" w:rsidRDefault="00BC6D71" w:rsidP="00825F4B">
            <w:pPr>
              <w:ind w:left="0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D7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EA402C" w:rsidRDefault="00EA402C" w:rsidP="00825F4B">
            <w:pPr>
              <w:ind w:left="0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402C" w:rsidRDefault="00EA402C" w:rsidP="00825F4B">
            <w:pPr>
              <w:ind w:left="0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402C" w:rsidRPr="00BC6D71" w:rsidRDefault="00EA402C" w:rsidP="00825F4B">
            <w:pPr>
              <w:ind w:left="0"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79" w:type="dxa"/>
          </w:tcPr>
          <w:p w:rsidR="00BC6D71" w:rsidRDefault="00BC6D71" w:rsidP="00045F01">
            <w:pPr>
              <w:ind w:left="0" w:right="109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55E">
              <w:rPr>
                <w:rFonts w:ascii="Times New Roman" w:hAnsi="Times New Roman" w:cs="Times New Roman"/>
                <w:sz w:val="24"/>
                <w:szCs w:val="24"/>
              </w:rPr>
              <w:t>Засідання постійних комісій міської ради</w:t>
            </w:r>
          </w:p>
          <w:p w:rsidR="00EA402C" w:rsidRDefault="00EA402C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4658E" w:rsidRDefault="0044658E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402C" w:rsidRPr="004A655E" w:rsidRDefault="00EA402C" w:rsidP="00045F01">
            <w:pPr>
              <w:ind w:left="0" w:right="109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Навчання депутатів</w:t>
            </w:r>
            <w:r w:rsidR="00045F01">
              <w:rPr>
                <w:rFonts w:ascii="Times New Roman" w:hAnsi="Times New Roman"/>
                <w:sz w:val="24"/>
                <w:szCs w:val="24"/>
              </w:rPr>
              <w:t xml:space="preserve"> щодо подання декларацій</w:t>
            </w:r>
          </w:p>
        </w:tc>
        <w:tc>
          <w:tcPr>
            <w:tcW w:w="3752" w:type="dxa"/>
          </w:tcPr>
          <w:p w:rsidR="00BC6D71" w:rsidRPr="004A655E" w:rsidRDefault="00045F01" w:rsidP="00BC6D71">
            <w:pPr>
              <w:tabs>
                <w:tab w:val="left" w:pos="3962"/>
              </w:tabs>
              <w:ind w:left="276" w:righ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C6D71" w:rsidRPr="004A655E">
              <w:rPr>
                <w:rFonts w:ascii="Times New Roman" w:hAnsi="Times New Roman" w:cs="Times New Roman"/>
                <w:sz w:val="24"/>
                <w:szCs w:val="24"/>
              </w:rPr>
              <w:t xml:space="preserve">Секретар ради </w:t>
            </w:r>
            <w:proofErr w:type="spellStart"/>
            <w:r w:rsidR="00BC6D71" w:rsidRPr="004A655E">
              <w:rPr>
                <w:rFonts w:ascii="Times New Roman" w:hAnsi="Times New Roman" w:cs="Times New Roman"/>
                <w:sz w:val="24"/>
                <w:szCs w:val="24"/>
              </w:rPr>
              <w:t>Оверчук</w:t>
            </w:r>
            <w:proofErr w:type="spellEnd"/>
            <w:r w:rsidR="00BC6D71" w:rsidRPr="004A655E">
              <w:rPr>
                <w:rFonts w:ascii="Times New Roman" w:hAnsi="Times New Roman" w:cs="Times New Roman"/>
                <w:sz w:val="24"/>
                <w:szCs w:val="24"/>
              </w:rPr>
              <w:t xml:space="preserve"> Л.М.  </w:t>
            </w:r>
          </w:p>
          <w:p w:rsidR="00BC6D71" w:rsidRDefault="00BC6D71" w:rsidP="00EA402C">
            <w:pPr>
              <w:tabs>
                <w:tab w:val="left" w:pos="3962"/>
              </w:tabs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55E">
              <w:rPr>
                <w:rFonts w:ascii="Times New Roman" w:hAnsi="Times New Roman" w:cs="Times New Roman"/>
                <w:sz w:val="24"/>
                <w:szCs w:val="24"/>
              </w:rPr>
              <w:t>Голови постійних комісій міської ради</w:t>
            </w:r>
          </w:p>
          <w:p w:rsidR="00EA402C" w:rsidRPr="004A655E" w:rsidRDefault="00EA402C" w:rsidP="00EA402C">
            <w:pPr>
              <w:tabs>
                <w:tab w:val="left" w:pos="3962"/>
              </w:tabs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BC6D71" w:rsidRPr="00170E91" w:rsidRDefault="00BC6D71" w:rsidP="00BC6D71">
            <w:pPr>
              <w:ind w:left="0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 w:cs="Times New Roman"/>
                <w:i/>
                <w:sz w:val="24"/>
                <w:szCs w:val="24"/>
              </w:rPr>
              <w:t>Сесія ради</w:t>
            </w:r>
          </w:p>
        </w:tc>
      </w:tr>
      <w:tr w:rsidR="00BC6D71" w:rsidRPr="004A655E" w:rsidTr="00077937">
        <w:tc>
          <w:tcPr>
            <w:tcW w:w="675" w:type="dxa"/>
            <w:vMerge w:val="restart"/>
          </w:tcPr>
          <w:p w:rsidR="00BC6D71" w:rsidRPr="00BC6D71" w:rsidRDefault="00EA402C" w:rsidP="00BC6D71">
            <w:pPr>
              <w:tabs>
                <w:tab w:val="left" w:pos="709"/>
              </w:tabs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79" w:type="dxa"/>
          </w:tcPr>
          <w:p w:rsidR="00BC6D71" w:rsidRDefault="00BC6D71" w:rsidP="00C12E17">
            <w:pPr>
              <w:tabs>
                <w:tab w:val="left" w:pos="4428"/>
              </w:tabs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A655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4A655E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r w:rsidR="00F61CF0">
              <w:rPr>
                <w:rFonts w:ascii="Times New Roman" w:hAnsi="Times New Roman"/>
                <w:sz w:val="24"/>
                <w:szCs w:val="24"/>
              </w:rPr>
              <w:t xml:space="preserve">звіт міського голови щодо </w:t>
            </w:r>
            <w:r w:rsidRPr="004A655E">
              <w:rPr>
                <w:rFonts w:ascii="Times New Roman" w:hAnsi="Times New Roman"/>
                <w:sz w:val="24"/>
                <w:szCs w:val="24"/>
              </w:rPr>
              <w:t>діяльн</w:t>
            </w:r>
            <w:r w:rsidR="00F61CF0">
              <w:rPr>
                <w:rFonts w:ascii="Times New Roman" w:hAnsi="Times New Roman"/>
                <w:sz w:val="24"/>
                <w:szCs w:val="24"/>
              </w:rPr>
              <w:t>о</w:t>
            </w:r>
            <w:r w:rsidRPr="004A655E">
              <w:rPr>
                <w:rFonts w:ascii="Times New Roman" w:hAnsi="Times New Roman"/>
                <w:sz w:val="24"/>
                <w:szCs w:val="24"/>
              </w:rPr>
              <w:t>ст</w:t>
            </w:r>
            <w:r w:rsidR="00F61CF0">
              <w:rPr>
                <w:rFonts w:ascii="Times New Roman" w:hAnsi="Times New Roman"/>
                <w:sz w:val="24"/>
                <w:szCs w:val="24"/>
              </w:rPr>
              <w:t>і</w:t>
            </w:r>
            <w:r w:rsidRPr="004A655E">
              <w:rPr>
                <w:rFonts w:ascii="Times New Roman" w:hAnsi="Times New Roman"/>
                <w:sz w:val="24"/>
                <w:szCs w:val="24"/>
              </w:rPr>
              <w:t xml:space="preserve"> виконавчих орган</w:t>
            </w:r>
            <w:r w:rsidR="00C12E17">
              <w:rPr>
                <w:rFonts w:ascii="Times New Roman" w:hAnsi="Times New Roman"/>
                <w:sz w:val="24"/>
                <w:szCs w:val="24"/>
              </w:rPr>
              <w:t xml:space="preserve">ів Переяславської міської ради </w:t>
            </w:r>
            <w:r w:rsidRPr="004A655E">
              <w:rPr>
                <w:rFonts w:ascii="Times New Roman" w:hAnsi="Times New Roman"/>
                <w:sz w:val="24"/>
                <w:szCs w:val="24"/>
              </w:rPr>
              <w:t>за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5</w:t>
            </w:r>
            <w:r w:rsidRPr="004A655E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  <w:p w:rsidR="00C12E17" w:rsidRPr="004A655E" w:rsidRDefault="00C12E17" w:rsidP="00C12E17">
            <w:pPr>
              <w:tabs>
                <w:tab w:val="left" w:pos="4428"/>
              </w:tabs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2" w:type="dxa"/>
          </w:tcPr>
          <w:p w:rsidR="00BC6D71" w:rsidRPr="004A6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Міський голова</w:t>
            </w:r>
            <w:r w:rsidRPr="004A65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A655E">
              <w:rPr>
                <w:rFonts w:ascii="Times New Roman" w:hAnsi="Times New Roman" w:cs="Times New Roman"/>
                <w:sz w:val="24"/>
                <w:szCs w:val="24"/>
              </w:rPr>
              <w:t>Саулко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Default="00BC6D71" w:rsidP="00C12E17">
            <w:pPr>
              <w:pStyle w:val="a5"/>
              <w:tabs>
                <w:tab w:val="left" w:pos="0"/>
                <w:tab w:val="left" w:pos="34"/>
                <w:tab w:val="left" w:pos="176"/>
                <w:tab w:val="left" w:pos="330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655E">
              <w:rPr>
                <w:rFonts w:ascii="Times New Roman" w:hAnsi="Times New Roman"/>
                <w:sz w:val="24"/>
                <w:szCs w:val="24"/>
              </w:rPr>
              <w:t>2. Про звіт виконання плану роботи Переяславської міської ради за ІІ півріччя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A655E">
              <w:rPr>
                <w:rFonts w:ascii="Times New Roman" w:hAnsi="Times New Roman"/>
                <w:sz w:val="24"/>
                <w:szCs w:val="24"/>
              </w:rPr>
              <w:t>року</w:t>
            </w:r>
          </w:p>
          <w:p w:rsidR="00C12E17" w:rsidRPr="004A655E" w:rsidRDefault="00C12E17" w:rsidP="00C12E17">
            <w:pPr>
              <w:pStyle w:val="a5"/>
              <w:tabs>
                <w:tab w:val="left" w:pos="0"/>
                <w:tab w:val="left" w:pos="34"/>
                <w:tab w:val="left" w:pos="176"/>
                <w:tab w:val="left" w:pos="330"/>
              </w:tabs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2" w:type="dxa"/>
          </w:tcPr>
          <w:p w:rsidR="00BC6D71" w:rsidRPr="004A655E" w:rsidRDefault="00BC6D71" w:rsidP="00BC6D71">
            <w:pPr>
              <w:tabs>
                <w:tab w:val="left" w:pos="3995"/>
              </w:tabs>
              <w:ind w:left="0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Секретар ради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Оверчук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Default="00BC6D71" w:rsidP="00C12E17">
            <w:pPr>
              <w:ind w:left="0" w:right="-67" w:firstLine="0"/>
              <w:rPr>
                <w:rFonts w:ascii="Times New Roman" w:hAnsi="Times New Roman"/>
                <w:sz w:val="24"/>
                <w:szCs w:val="24"/>
              </w:rPr>
            </w:pPr>
            <w:r w:rsidRPr="00782E15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782E15">
              <w:rPr>
                <w:rFonts w:ascii="Times New Roman" w:hAnsi="Times New Roman"/>
                <w:sz w:val="24"/>
                <w:szCs w:val="24"/>
              </w:rPr>
              <w:t>Про здійснення державної регуляторної політики у сфері господарської діяльності Переяславською міською радою у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5</w:t>
            </w:r>
            <w:r w:rsidRPr="00782E15">
              <w:rPr>
                <w:rFonts w:ascii="Times New Roman" w:hAnsi="Times New Roman"/>
                <w:sz w:val="24"/>
                <w:szCs w:val="24"/>
              </w:rPr>
              <w:t xml:space="preserve"> році</w:t>
            </w:r>
          </w:p>
          <w:p w:rsidR="00C12E17" w:rsidRPr="00782E15" w:rsidRDefault="00C12E17" w:rsidP="00C12E17">
            <w:pPr>
              <w:ind w:left="0" w:right="-67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2" w:type="dxa"/>
          </w:tcPr>
          <w:p w:rsidR="00BC6D71" w:rsidRDefault="00BC6D71" w:rsidP="00BC6D71">
            <w:pPr>
              <w:ind w:left="0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Заступник міського голови </w:t>
            </w:r>
          </w:p>
          <w:p w:rsidR="00BC6D71" w:rsidRPr="004A655E" w:rsidRDefault="00BC6D71" w:rsidP="00BC6D71">
            <w:pPr>
              <w:ind w:left="0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Огієвич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О.М.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782E15" w:rsidRDefault="00BC6D71" w:rsidP="00C12E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2E15">
              <w:rPr>
                <w:rFonts w:ascii="Times New Roman" w:hAnsi="Times New Roman"/>
                <w:sz w:val="24"/>
                <w:szCs w:val="24"/>
              </w:rPr>
              <w:t>4. Про затвердження плану роботи Переяславської міської ради на І півріччя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6</w:t>
            </w:r>
            <w:r w:rsidRPr="00782E15"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3752" w:type="dxa"/>
          </w:tcPr>
          <w:p w:rsidR="00BC6D71" w:rsidRPr="00782E15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782E15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782E15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782E15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782E15" w:rsidRDefault="00DE4227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C6D71" w:rsidRPr="00782E15">
              <w:rPr>
                <w:rFonts w:ascii="Times New Roman" w:hAnsi="Times New Roman"/>
                <w:sz w:val="24"/>
                <w:szCs w:val="24"/>
              </w:rPr>
              <w:t>. Про постійну акредитацію журналістів та технічних працівників засобів масової інформації</w:t>
            </w:r>
          </w:p>
        </w:tc>
        <w:tc>
          <w:tcPr>
            <w:tcW w:w="3752" w:type="dxa"/>
          </w:tcPr>
          <w:p w:rsidR="00BC6D71" w:rsidRPr="00782E15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782E15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782E15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782E15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724C30" w:rsidRPr="004A655E" w:rsidTr="00077937">
        <w:tc>
          <w:tcPr>
            <w:tcW w:w="675" w:type="dxa"/>
            <w:vMerge/>
          </w:tcPr>
          <w:p w:rsidR="00724C30" w:rsidRPr="004A655E" w:rsidRDefault="00724C30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724C30" w:rsidRPr="00C12E17" w:rsidRDefault="00F8758C" w:rsidP="00C12E17">
            <w:pPr>
              <w:ind w:left="0" w:right="0" w:firstLine="34"/>
              <w:jc w:val="lef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758C">
              <w:rPr>
                <w:rFonts w:ascii="Times New Roman" w:hAnsi="Times New Roman"/>
                <w:sz w:val="24"/>
                <w:szCs w:val="24"/>
              </w:rPr>
              <w:t>6</w:t>
            </w:r>
            <w:r w:rsidR="00724C30" w:rsidRPr="00F8758C">
              <w:rPr>
                <w:rFonts w:ascii="Times New Roman" w:hAnsi="Times New Roman"/>
                <w:sz w:val="24"/>
                <w:szCs w:val="24"/>
              </w:rPr>
              <w:t>.</w:t>
            </w:r>
            <w:r w:rsidR="00724C30" w:rsidRPr="00724C30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0C5D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 звіт щодо роботи </w:t>
            </w:r>
            <w:r w:rsidR="005260E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0C5DBA">
              <w:rPr>
                <w:rFonts w:ascii="Times New Roman" w:hAnsi="Times New Roman" w:cs="Times New Roman"/>
                <w:bCs/>
                <w:sz w:val="24"/>
                <w:szCs w:val="24"/>
              </w:rPr>
              <w:t>остійної комісії з питань бюджету та фінансів за 202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0C5DB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724C30" w:rsidRPr="00F8758C" w:rsidRDefault="00724C30" w:rsidP="00F8758C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F8758C">
              <w:rPr>
                <w:rFonts w:ascii="Times New Roman" w:hAnsi="Times New Roman"/>
                <w:sz w:val="24"/>
                <w:szCs w:val="24"/>
              </w:rPr>
              <w:t>Голов</w:t>
            </w:r>
            <w:r w:rsidR="00F8758C" w:rsidRPr="00F8758C">
              <w:rPr>
                <w:rFonts w:ascii="Times New Roman" w:hAnsi="Times New Roman"/>
                <w:sz w:val="24"/>
                <w:szCs w:val="24"/>
              </w:rPr>
              <w:t>а</w:t>
            </w:r>
            <w:r w:rsidRPr="00F8758C">
              <w:rPr>
                <w:rFonts w:ascii="Times New Roman" w:hAnsi="Times New Roman"/>
                <w:sz w:val="24"/>
                <w:szCs w:val="24"/>
              </w:rPr>
              <w:t xml:space="preserve"> комісі</w:t>
            </w:r>
            <w:r w:rsidR="00F8758C" w:rsidRPr="00F8758C">
              <w:rPr>
                <w:rFonts w:ascii="Times New Roman" w:hAnsi="Times New Roman"/>
                <w:sz w:val="24"/>
                <w:szCs w:val="24"/>
              </w:rPr>
              <w:t>ї Дикий О.С.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A46B31" w:rsidRPr="0045355E" w:rsidRDefault="00A0215A" w:rsidP="00A0215A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C6D71" w:rsidRPr="0045355E">
              <w:rPr>
                <w:rFonts w:ascii="Times New Roman" w:hAnsi="Times New Roman" w:cs="Times New Roman"/>
                <w:sz w:val="24"/>
                <w:szCs w:val="24"/>
              </w:rPr>
              <w:t>. Про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звіт щодо роботи комісії з 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законних інтересів громадян</w:t>
            </w:r>
          </w:p>
        </w:tc>
        <w:tc>
          <w:tcPr>
            <w:tcW w:w="3752" w:type="dxa"/>
          </w:tcPr>
          <w:p w:rsidR="00BC6D71" w:rsidRPr="0045355E" w:rsidRDefault="00A0215A" w:rsidP="00A0215A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Голова комісії Римар А.М.</w:t>
            </w:r>
          </w:p>
        </w:tc>
      </w:tr>
      <w:tr w:rsidR="00E741D1" w:rsidRPr="004A655E" w:rsidTr="00077937">
        <w:tc>
          <w:tcPr>
            <w:tcW w:w="675" w:type="dxa"/>
            <w:vMerge/>
          </w:tcPr>
          <w:p w:rsidR="00E741D1" w:rsidRPr="004A655E" w:rsidRDefault="00E741D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A46B31" w:rsidRPr="00C12E17" w:rsidRDefault="00A0215A" w:rsidP="00C12E17">
            <w:pPr>
              <w:pStyle w:val="3"/>
              <w:shd w:val="clear" w:color="auto" w:fill="FFFFFF"/>
              <w:spacing w:before="0" w:line="240" w:lineRule="auto"/>
              <w:ind w:hanging="1"/>
              <w:jc w:val="both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8</w:t>
            </w:r>
            <w:r w:rsidR="00E741D1" w:rsidRPr="00E741D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 Про внесення змін до рішення П</w:t>
            </w:r>
            <w:r w:rsidR="0078169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ереяславської міської ради від </w:t>
            </w:r>
            <w:r w:rsidR="00DE422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</w:t>
            </w:r>
            <w:r w:rsidR="00C12E1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8</w:t>
            </w:r>
            <w:r w:rsidR="00E741D1" w:rsidRPr="00E741D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.12.202</w:t>
            </w:r>
            <w:r w:rsidR="00C12E1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</w:t>
            </w:r>
            <w:r w:rsidR="00E741D1" w:rsidRPr="00E741D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року №</w:t>
            </w:r>
            <w:r w:rsidR="00DE422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0</w:t>
            </w:r>
            <w:r w:rsidR="0078169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</w:t>
            </w:r>
            <w:r w:rsidR="00E741D1" w:rsidRPr="00E741D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-</w:t>
            </w:r>
            <w:r w:rsidR="00C12E17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114</w:t>
            </w:r>
            <w:r w:rsidR="00E741D1" w:rsidRPr="00E741D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-VІІІ «Про бюджет Переяславської міської територіальної громади на 202</w:t>
            </w:r>
            <w:r w:rsidR="0078169F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5</w:t>
            </w:r>
            <w:r w:rsidR="00E741D1" w:rsidRPr="00E741D1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рік</w:t>
            </w:r>
            <w:r w:rsidR="00E741D1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»</w:t>
            </w:r>
          </w:p>
        </w:tc>
        <w:tc>
          <w:tcPr>
            <w:tcW w:w="3752" w:type="dxa"/>
          </w:tcPr>
          <w:p w:rsidR="00E741D1" w:rsidRPr="0045355E" w:rsidRDefault="00405258" w:rsidP="00405258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фінансового відділу Жарко Ю.М.</w:t>
            </w:r>
          </w:p>
        </w:tc>
      </w:tr>
      <w:tr w:rsidR="00E741D1" w:rsidRPr="004A655E" w:rsidTr="00077937">
        <w:tc>
          <w:tcPr>
            <w:tcW w:w="675" w:type="dxa"/>
            <w:vMerge/>
          </w:tcPr>
          <w:p w:rsidR="00E741D1" w:rsidRPr="004A655E" w:rsidRDefault="00E741D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E741D1" w:rsidRPr="00C62032" w:rsidRDefault="00A0215A" w:rsidP="00A0215A">
            <w:pPr>
              <w:ind w:left="0" w:right="-32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62032" w:rsidRPr="00C620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Про встановлення складових заробітної плати міському голові </w:t>
            </w: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Саулку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3752" w:type="dxa"/>
          </w:tcPr>
          <w:p w:rsidR="00E741D1" w:rsidRPr="0045355E" w:rsidRDefault="00C62032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Заступник міського голови-к</w:t>
            </w: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еруюча справами виконавчого комітету Гич Т.О.</w:t>
            </w:r>
          </w:p>
        </w:tc>
      </w:tr>
      <w:tr w:rsidR="00A0215A" w:rsidRPr="004A655E" w:rsidTr="00077937">
        <w:tc>
          <w:tcPr>
            <w:tcW w:w="675" w:type="dxa"/>
            <w:vMerge/>
          </w:tcPr>
          <w:p w:rsidR="00A0215A" w:rsidRPr="004A655E" w:rsidRDefault="00A0215A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A46B31" w:rsidRPr="00114567" w:rsidRDefault="00A0215A" w:rsidP="00A0215A">
            <w:pPr>
              <w:ind w:left="0" w:right="-32" w:firstLine="0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 xml:space="preserve">10. Про </w:t>
            </w:r>
            <w:r w:rsidR="00A46B31"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заслуховування командира батальйону патрульної поліції у м. Борисполі Управління патрульної поліції у Київській області щодо роботи патрульної поліції в межах Переяславської міської територіальної громади</w:t>
            </w:r>
          </w:p>
          <w:p w:rsidR="005A7381" w:rsidRPr="00114567" w:rsidRDefault="005A7381" w:rsidP="00A0215A">
            <w:pPr>
              <w:ind w:left="0" w:right="-32" w:firstLine="0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3752" w:type="dxa"/>
          </w:tcPr>
          <w:p w:rsidR="00A0215A" w:rsidRPr="00114567" w:rsidRDefault="00A46B31" w:rsidP="00BC6D71">
            <w:pPr>
              <w:ind w:left="0" w:right="-3" w:firstLine="0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proofErr w:type="spellStart"/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Шкроб</w:t>
            </w:r>
            <w:proofErr w:type="spellEnd"/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 xml:space="preserve"> А.О. - командир батальйону патрульної поліції у м. Борисполі</w:t>
            </w:r>
          </w:p>
        </w:tc>
      </w:tr>
      <w:tr w:rsidR="00A0215A" w:rsidRPr="004A655E" w:rsidTr="00077937">
        <w:tc>
          <w:tcPr>
            <w:tcW w:w="675" w:type="dxa"/>
            <w:vMerge/>
          </w:tcPr>
          <w:p w:rsidR="00A0215A" w:rsidRPr="004A655E" w:rsidRDefault="00A0215A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A0215A" w:rsidRPr="00114567" w:rsidRDefault="00A0215A" w:rsidP="005A7381">
            <w:pPr>
              <w:ind w:left="0" w:right="-32" w:firstLine="0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 xml:space="preserve">11. Про </w:t>
            </w:r>
            <w:r w:rsidR="00A46B31"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звітування дільничних офіцерів поліції сектору превенції відділу поліції № 1</w:t>
            </w:r>
            <w:r w:rsidR="00A46B31" w:rsidRPr="00114567">
              <w:rPr>
                <w:rFonts w:ascii="Times New Roman" w:hAnsi="Times New Roman" w:cs="Times New Roman"/>
                <w:b/>
                <w:color w:val="C0504D" w:themeColor="accent2"/>
                <w:sz w:val="24"/>
                <w:szCs w:val="24"/>
              </w:rPr>
              <w:t xml:space="preserve"> </w:t>
            </w:r>
            <w:r w:rsidR="00A46B31"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 xml:space="preserve">Бориспільського РУП </w:t>
            </w:r>
            <w:proofErr w:type="spellStart"/>
            <w:r w:rsidR="00A46B31"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ГУНП</w:t>
            </w:r>
            <w:proofErr w:type="spellEnd"/>
            <w:r w:rsidR="00A46B31"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 xml:space="preserve"> в Київській області перед населенням</w:t>
            </w:r>
          </w:p>
        </w:tc>
        <w:tc>
          <w:tcPr>
            <w:tcW w:w="3752" w:type="dxa"/>
          </w:tcPr>
          <w:p w:rsidR="00A46B31" w:rsidRPr="00114567" w:rsidRDefault="00A46B31" w:rsidP="00A46B31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 xml:space="preserve">Сідало І.М. - капітан поліції старший дільничний офіцер поліції; </w:t>
            </w:r>
          </w:p>
          <w:p w:rsidR="00A46B31" w:rsidRPr="00114567" w:rsidRDefault="00A46B31" w:rsidP="00A46B31">
            <w:pPr>
              <w:pStyle w:val="HTML"/>
              <w:shd w:val="clear" w:color="auto" w:fill="FFFFFF"/>
              <w:jc w:val="both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Сідало С.М. - капітан поліції старший дільничний офіцер поліції;</w:t>
            </w:r>
          </w:p>
          <w:p w:rsidR="00A0215A" w:rsidRPr="00114567" w:rsidRDefault="00A46B31" w:rsidP="00A46B31">
            <w:pPr>
              <w:ind w:left="0" w:right="-3" w:firstLine="0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proofErr w:type="spellStart"/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Пєтряєв</w:t>
            </w:r>
            <w:proofErr w:type="spellEnd"/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 xml:space="preserve"> С.М. - капітан поліції дільничний офіцер поліції.</w:t>
            </w:r>
          </w:p>
        </w:tc>
      </w:tr>
      <w:tr w:rsidR="006B63A3" w:rsidRPr="004A655E" w:rsidTr="00077937">
        <w:tc>
          <w:tcPr>
            <w:tcW w:w="675" w:type="dxa"/>
            <w:vMerge/>
          </w:tcPr>
          <w:p w:rsidR="006B63A3" w:rsidRPr="004A655E" w:rsidRDefault="006B63A3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6B63A3" w:rsidRPr="00114567" w:rsidRDefault="006B63A3" w:rsidP="005A7381">
            <w:pPr>
              <w:shd w:val="clear" w:color="auto" w:fill="FFFFFF"/>
              <w:autoSpaceDE w:val="0"/>
              <w:autoSpaceDN w:val="0"/>
              <w:adjustRightInd w:val="0"/>
              <w:ind w:left="34" w:right="0" w:hanging="34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12.</w:t>
            </w:r>
            <w:r w:rsidRPr="00114567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Про погодження наміру передачі в оренду комунального майна – майнового комплексу колишнього закладу дошкільної освіти, що знаходиться за адресою: Київська область, Бориспільський район, м. Переяслав, вул. Шевченка,23 а</w:t>
            </w:r>
          </w:p>
        </w:tc>
        <w:tc>
          <w:tcPr>
            <w:tcW w:w="3752" w:type="dxa"/>
          </w:tcPr>
          <w:p w:rsidR="006B63A3" w:rsidRPr="00114567" w:rsidRDefault="006B63A3" w:rsidP="006B63A3">
            <w:pPr>
              <w:ind w:left="0" w:right="33" w:firstLine="0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 xml:space="preserve">Заступник міського голови </w:t>
            </w:r>
          </w:p>
          <w:p w:rsidR="006B63A3" w:rsidRPr="00114567" w:rsidRDefault="006B63A3" w:rsidP="006B63A3">
            <w:pPr>
              <w:ind w:left="0" w:right="-3" w:firstLine="0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proofErr w:type="spellStart"/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Огієвич</w:t>
            </w:r>
            <w:proofErr w:type="spellEnd"/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 xml:space="preserve"> О.М.</w:t>
            </w:r>
          </w:p>
        </w:tc>
      </w:tr>
      <w:tr w:rsidR="003571DC" w:rsidRPr="004A655E" w:rsidTr="00077937">
        <w:tc>
          <w:tcPr>
            <w:tcW w:w="675" w:type="dxa"/>
            <w:vMerge/>
          </w:tcPr>
          <w:p w:rsidR="003571DC" w:rsidRPr="004A655E" w:rsidRDefault="003571DC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6B63A3" w:rsidRPr="00114567" w:rsidRDefault="006B63A3" w:rsidP="006B63A3">
            <w:pPr>
              <w:tabs>
                <w:tab w:val="left" w:pos="5040"/>
              </w:tabs>
              <w:ind w:left="0" w:right="0" w:firstLine="34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13</w:t>
            </w:r>
            <w:r w:rsidR="003571DC"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.</w:t>
            </w:r>
            <w:r w:rsidR="003571DC" w:rsidRPr="00114567">
              <w:rPr>
                <w:color w:val="C0504D" w:themeColor="accent2"/>
              </w:rPr>
              <w:t xml:space="preserve"> </w:t>
            </w:r>
            <w:r w:rsidR="003571DC"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 xml:space="preserve">Про </w:t>
            </w:r>
            <w:r w:rsidRPr="00114567">
              <w:rPr>
                <w:rFonts w:ascii="Times New Roman" w:hAnsi="Times New Roman"/>
                <w:b/>
                <w:color w:val="C0504D" w:themeColor="accent2"/>
                <w:sz w:val="27"/>
                <w:szCs w:val="27"/>
              </w:rPr>
              <w:t xml:space="preserve"> </w:t>
            </w:r>
            <w:r w:rsidRPr="00114567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 xml:space="preserve">надання згоди на передачу  зі спільної власності територіальних  громад сіл, селищ, міст Київської області в комунальну власність </w:t>
            </w:r>
          </w:p>
          <w:p w:rsidR="003571DC" w:rsidRPr="00114567" w:rsidRDefault="006B63A3" w:rsidP="006B63A3">
            <w:pPr>
              <w:tabs>
                <w:tab w:val="left" w:pos="5040"/>
              </w:tabs>
              <w:ind w:left="34" w:right="-1" w:hanging="34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114567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Переяславської міської територіальної громади нежитлової будівлі, що знаходиться за адресою: Київська область, Бориспільський район, м. Переяслав, вул. Сікорського Михайла,7</w:t>
            </w:r>
          </w:p>
        </w:tc>
        <w:tc>
          <w:tcPr>
            <w:tcW w:w="3752" w:type="dxa"/>
          </w:tcPr>
          <w:p w:rsidR="006B63A3" w:rsidRPr="00114567" w:rsidRDefault="006B63A3" w:rsidP="006B63A3">
            <w:pPr>
              <w:ind w:left="0" w:right="33" w:firstLine="0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 xml:space="preserve">Заступник міського голови </w:t>
            </w:r>
          </w:p>
          <w:p w:rsidR="003571DC" w:rsidRPr="00114567" w:rsidRDefault="006B63A3" w:rsidP="006B63A3">
            <w:pPr>
              <w:ind w:left="0" w:right="-3" w:firstLine="0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proofErr w:type="spellStart"/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Огієвич</w:t>
            </w:r>
            <w:proofErr w:type="spellEnd"/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 xml:space="preserve"> О.М.</w:t>
            </w:r>
          </w:p>
        </w:tc>
      </w:tr>
      <w:tr w:rsidR="006B63A3" w:rsidRPr="004A655E" w:rsidTr="00077937">
        <w:tc>
          <w:tcPr>
            <w:tcW w:w="675" w:type="dxa"/>
            <w:vMerge/>
          </w:tcPr>
          <w:p w:rsidR="006B63A3" w:rsidRPr="004A655E" w:rsidRDefault="006B63A3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6B63A3" w:rsidRPr="00114567" w:rsidRDefault="006B63A3" w:rsidP="006B63A3">
            <w:pPr>
              <w:shd w:val="clear" w:color="auto" w:fill="FFFFFF"/>
              <w:tabs>
                <w:tab w:val="left" w:pos="4963"/>
              </w:tabs>
              <w:autoSpaceDE w:val="0"/>
              <w:autoSpaceDN w:val="0"/>
              <w:adjustRightInd w:val="0"/>
              <w:ind w:left="0" w:right="0" w:hanging="108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 xml:space="preserve">14. Про </w:t>
            </w:r>
            <w:r w:rsidRPr="00114567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укладання з ТОВ «Газорозподільні мережі України»  договору на господарське відання складовими газорозподільної системи:</w:t>
            </w:r>
          </w:p>
          <w:p w:rsidR="006B63A3" w:rsidRPr="00114567" w:rsidRDefault="006B63A3" w:rsidP="006B63A3">
            <w:pPr>
              <w:tabs>
                <w:tab w:val="left" w:pos="5040"/>
              </w:tabs>
              <w:ind w:left="0" w:right="0" w:firstLine="34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114567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 xml:space="preserve">СКЗ с. Велика </w:t>
            </w:r>
            <w:proofErr w:type="spellStart"/>
            <w:r w:rsidRPr="00114567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Каратуль</w:t>
            </w:r>
            <w:proofErr w:type="spellEnd"/>
            <w:r w:rsidRPr="00114567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, тракторна бригада ГРП, (КСС-1,2) №</w:t>
            </w:r>
            <w:r w:rsidR="00821756" w:rsidRPr="00114567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 xml:space="preserve"> </w:t>
            </w:r>
            <w:r w:rsidRPr="00114567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35</w:t>
            </w:r>
          </w:p>
        </w:tc>
        <w:tc>
          <w:tcPr>
            <w:tcW w:w="3752" w:type="dxa"/>
          </w:tcPr>
          <w:p w:rsidR="006B63A3" w:rsidRPr="00114567" w:rsidRDefault="006B63A3" w:rsidP="006B63A3">
            <w:pPr>
              <w:ind w:left="0" w:right="33" w:firstLine="0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 xml:space="preserve">Заступник міського голови </w:t>
            </w:r>
          </w:p>
          <w:p w:rsidR="006B63A3" w:rsidRPr="00114567" w:rsidRDefault="006B63A3" w:rsidP="006B63A3">
            <w:pPr>
              <w:ind w:left="0" w:right="33" w:firstLine="0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proofErr w:type="spellStart"/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Огієвич</w:t>
            </w:r>
            <w:proofErr w:type="spellEnd"/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 xml:space="preserve"> О.М.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45355E" w:rsidRDefault="00077937" w:rsidP="00BC6D71">
            <w:pPr>
              <w:pStyle w:val="a6"/>
              <w:tabs>
                <w:tab w:val="left" w:pos="34"/>
                <w:tab w:val="left" w:pos="4395"/>
                <w:tab w:val="left" w:pos="6804"/>
              </w:tabs>
              <w:spacing w:after="0"/>
              <w:ind w:left="360" w:right="138" w:hanging="360"/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3538DA">
              <w:rPr>
                <w:lang w:val="uk-UA"/>
              </w:rPr>
              <w:t>5</w:t>
            </w:r>
            <w:r w:rsidR="00BC6D71" w:rsidRPr="0045355E">
              <w:rPr>
                <w:lang w:val="uk-UA"/>
              </w:rPr>
              <w:t>.</w:t>
            </w:r>
            <w:r w:rsidR="00045F01">
              <w:rPr>
                <w:lang w:val="uk-UA"/>
              </w:rPr>
              <w:t xml:space="preserve"> </w:t>
            </w:r>
            <w:r w:rsidR="00BC6D71" w:rsidRPr="0045355E">
              <w:rPr>
                <w:lang w:val="uk-UA"/>
              </w:rPr>
              <w:t>Земельні питання</w:t>
            </w:r>
          </w:p>
          <w:p w:rsidR="00BC6D71" w:rsidRPr="0045355E" w:rsidRDefault="00BC6D71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BC6D71" w:rsidRDefault="00BC6D71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077937" w:rsidRPr="0045355E" w:rsidRDefault="00077937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BC6D71" w:rsidRPr="0045355E" w:rsidRDefault="00944FDA" w:rsidP="003538DA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38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C6D71" w:rsidRPr="0045355E">
              <w:rPr>
                <w:rFonts w:ascii="Times New Roman" w:hAnsi="Times New Roman" w:cs="Times New Roman"/>
                <w:sz w:val="24"/>
                <w:szCs w:val="24"/>
              </w:rPr>
              <w:t>. Архітектурні питання</w:t>
            </w:r>
          </w:p>
        </w:tc>
        <w:tc>
          <w:tcPr>
            <w:tcW w:w="3752" w:type="dxa"/>
          </w:tcPr>
          <w:p w:rsidR="004A4BDA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відділу з питань використання земель та земельного кадастру 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Шосталь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О.П. 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Головний архітектор міста </w:t>
            </w:r>
          </w:p>
          <w:p w:rsidR="006F285D" w:rsidRPr="0045355E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Пурденко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П.Л.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45355E" w:rsidRDefault="000C3D2D" w:rsidP="003538DA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538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C6D71" w:rsidRPr="0045355E">
              <w:rPr>
                <w:rFonts w:ascii="Times New Roman" w:hAnsi="Times New Roman" w:cs="Times New Roman"/>
                <w:sz w:val="24"/>
                <w:szCs w:val="24"/>
              </w:rPr>
              <w:t>. Різне</w:t>
            </w: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Заступники міського голови згідно з розподілом обов’язків, секретар міської ради, керуюча справами виконкому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0C3D2D" w:rsidRDefault="000C3D2D" w:rsidP="000C3D2D">
            <w:pPr>
              <w:ind w:left="0" w:right="6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3D2D" w:rsidRDefault="000C3D2D" w:rsidP="000C3D2D">
            <w:pPr>
              <w:ind w:left="0" w:right="6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C3D2D" w:rsidRPr="00170E91" w:rsidRDefault="00BC6D71" w:rsidP="000C3D2D">
            <w:pPr>
              <w:ind w:left="0" w:right="68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E91">
              <w:rPr>
                <w:rFonts w:ascii="Times New Roman" w:hAnsi="Times New Roman" w:cs="Times New Roman"/>
                <w:b/>
                <w:sz w:val="24"/>
                <w:szCs w:val="24"/>
              </w:rPr>
              <w:t>Лютий</w:t>
            </w:r>
          </w:p>
        </w:tc>
      </w:tr>
      <w:tr w:rsidR="00BC6D71" w:rsidRPr="004A655E" w:rsidTr="00077937">
        <w:tc>
          <w:tcPr>
            <w:tcW w:w="675" w:type="dxa"/>
          </w:tcPr>
          <w:p w:rsidR="00BC6D71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BC6D71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A402C" w:rsidRDefault="00EA402C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6D71" w:rsidRPr="0045355E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79" w:type="dxa"/>
          </w:tcPr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Засідання постійних комісій міської рад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EA402C" w:rsidRDefault="00EA402C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Навчання депутатів</w:t>
            </w: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Голови постійних комісій міської ради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0C3D2D" w:rsidRDefault="000C3D2D" w:rsidP="00BC6D71">
            <w:pPr>
              <w:ind w:left="0" w:right="-3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 w:cs="Times New Roman"/>
                <w:i/>
                <w:sz w:val="24"/>
                <w:szCs w:val="24"/>
              </w:rPr>
              <w:t>Сесія ради</w:t>
            </w:r>
          </w:p>
        </w:tc>
      </w:tr>
      <w:tr w:rsidR="00BC6D71" w:rsidRPr="004A655E" w:rsidTr="00077937">
        <w:tc>
          <w:tcPr>
            <w:tcW w:w="675" w:type="dxa"/>
            <w:vMerge w:val="restart"/>
          </w:tcPr>
          <w:p w:rsidR="00BC6D71" w:rsidRPr="0045355E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79" w:type="dxa"/>
          </w:tcPr>
          <w:p w:rsidR="00BC6D71" w:rsidRPr="0045355E" w:rsidRDefault="00BC6D71" w:rsidP="00C12E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45355E">
              <w:rPr>
                <w:rFonts w:ascii="Times New Roman" w:hAnsi="Times New Roman"/>
                <w:sz w:val="24"/>
                <w:szCs w:val="24"/>
              </w:rPr>
              <w:t>Про виконання Програми соціально-економічного та культурного розвитку Переяславської міської територіальної громади</w:t>
            </w:r>
            <w:r w:rsidRPr="0045355E">
              <w:rPr>
                <w:b/>
                <w:sz w:val="24"/>
                <w:szCs w:val="24"/>
              </w:rPr>
              <w:t xml:space="preserve"> </w:t>
            </w:r>
            <w:r w:rsidRPr="0045355E">
              <w:rPr>
                <w:rFonts w:ascii="Times New Roman" w:hAnsi="Times New Roman"/>
                <w:sz w:val="24"/>
                <w:szCs w:val="24"/>
              </w:rPr>
              <w:t>за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5</w:t>
            </w:r>
            <w:r w:rsidRPr="0045355E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BC6D71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Заступник міського голови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Огієвич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О.М.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Default="00BC6D71" w:rsidP="00C12E17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2. Про затвердження звіту виконання бюджету Переяславської міської територіальної громади</w:t>
            </w:r>
            <w:r w:rsidRPr="0045355E">
              <w:rPr>
                <w:b/>
                <w:sz w:val="24"/>
                <w:szCs w:val="24"/>
              </w:rPr>
              <w:t xml:space="preserve"> </w:t>
            </w:r>
            <w:r w:rsidRPr="0045355E">
              <w:rPr>
                <w:rFonts w:ascii="Times New Roman" w:hAnsi="Times New Roman"/>
                <w:sz w:val="24"/>
                <w:szCs w:val="24"/>
              </w:rPr>
              <w:t>за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5</w:t>
            </w:r>
            <w:r w:rsidRPr="0045355E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  <w:p w:rsidR="00C12E17" w:rsidRPr="0045355E" w:rsidRDefault="00C12E17" w:rsidP="00C12E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3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Начальник фінансового управління Жарко Ю.М.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9960A6" w:rsidRDefault="003538DA" w:rsidP="00C12E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. Про виконання фінансового плану </w:t>
            </w:r>
            <w:proofErr w:type="spellStart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>КП</w:t>
            </w:r>
            <w:proofErr w:type="spellEnd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ВУКГ за 202</w:t>
            </w:r>
            <w:r w:rsidR="00C12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4A4BDA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ВУКГ </w:t>
            </w:r>
          </w:p>
          <w:p w:rsidR="00BC6D71" w:rsidRPr="009960A6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Коркач</w:t>
            </w:r>
            <w:proofErr w:type="spellEnd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9960A6" w:rsidRDefault="003538DA" w:rsidP="00C12E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. Про виконання фінансового плану </w:t>
            </w:r>
            <w:proofErr w:type="spellStart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>КП</w:t>
            </w:r>
            <w:proofErr w:type="spellEnd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УП ВУЖКГ за 202</w:t>
            </w:r>
            <w:r w:rsidR="00C12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4A4BDA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spellStart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КП</w:t>
            </w:r>
            <w:proofErr w:type="spellEnd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ВУЖКГ </w:t>
            </w:r>
          </w:p>
          <w:p w:rsidR="00BC6D71" w:rsidRPr="009960A6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Сущук</w:t>
            </w:r>
            <w:proofErr w:type="spellEnd"/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Т.В.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9960A6" w:rsidRDefault="003538DA" w:rsidP="00C12E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. Про виконання фінансового плану </w:t>
            </w:r>
            <w:proofErr w:type="spellStart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>КП</w:t>
            </w:r>
            <w:proofErr w:type="spellEnd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>„Переяславський</w:t>
            </w:r>
            <w:proofErr w:type="spellEnd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міський </w:t>
            </w:r>
            <w:proofErr w:type="spellStart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>ринок”</w:t>
            </w:r>
            <w:proofErr w:type="spellEnd"/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за 202</w:t>
            </w:r>
            <w:r w:rsidR="00C12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BC6D71" w:rsidRPr="009960A6" w:rsidRDefault="003538DA" w:rsidP="003538DA">
            <w:pPr>
              <w:ind w:left="0" w:right="33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В.о.д</w:t>
            </w:r>
            <w:r w:rsidR="00BC6D71" w:rsidRPr="009960A6">
              <w:rPr>
                <w:rFonts w:ascii="Times New Roman" w:hAnsi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BC6D71" w:rsidRPr="00996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C6D71" w:rsidRPr="009960A6">
              <w:rPr>
                <w:rFonts w:ascii="Times New Roman" w:hAnsi="Times New Roman"/>
                <w:sz w:val="24"/>
                <w:szCs w:val="24"/>
              </w:rPr>
              <w:t>КП</w:t>
            </w:r>
            <w:proofErr w:type="spellEnd"/>
            <w:r w:rsidR="00BC6D71" w:rsidRPr="009960A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Матова Л.М.</w:t>
            </w:r>
            <w:r w:rsidR="00BC6D7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9960A6" w:rsidRDefault="003538DA" w:rsidP="00C12E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C6D71" w:rsidRPr="009960A6">
              <w:rPr>
                <w:rFonts w:ascii="Times New Roman" w:hAnsi="Times New Roman"/>
                <w:sz w:val="24"/>
                <w:szCs w:val="24"/>
              </w:rPr>
              <w:t>. Про звіт роботи постійних комісій за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5</w:t>
            </w:r>
            <w:r w:rsidR="00BC6D71" w:rsidRPr="009960A6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BC6D71" w:rsidRPr="009960A6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Голови комісій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9960A6" w:rsidRDefault="003538DA" w:rsidP="00C12E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>. Про виконання комплексної програми «Турбота» за 202</w:t>
            </w:r>
            <w:r w:rsidR="00C12E1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C6D71"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BC6D71" w:rsidRPr="009960A6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 xml:space="preserve">Заступник міського голови </w:t>
            </w:r>
          </w:p>
          <w:p w:rsidR="00BC6D71" w:rsidRPr="009960A6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 w:cs="Times New Roman"/>
                <w:sz w:val="24"/>
                <w:szCs w:val="24"/>
              </w:rPr>
              <w:t>Степаненко О.С.</w:t>
            </w:r>
          </w:p>
        </w:tc>
      </w:tr>
      <w:tr w:rsidR="003C52AF" w:rsidRPr="004A655E" w:rsidTr="00077937">
        <w:tc>
          <w:tcPr>
            <w:tcW w:w="675" w:type="dxa"/>
            <w:vMerge/>
          </w:tcPr>
          <w:p w:rsidR="003C52AF" w:rsidRPr="004A655E" w:rsidRDefault="003C52AF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3C52AF" w:rsidRPr="00114567" w:rsidRDefault="003C52AF" w:rsidP="0078169F">
            <w:pPr>
              <w:ind w:left="0" w:right="0" w:firstLine="0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8. Про внесення змін до рішення Переяславської міської ради від 18 квітня 2024 року №11-76-</w:t>
            </w:r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  <w:lang w:val="en-US"/>
              </w:rPr>
              <w:t>VIII</w:t>
            </w:r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 xml:space="preserve"> «Про внесення змін та затвердження структури і штатної чисельності працівників закладів культури Переяславської міської територіальної громади у новій редакції»</w:t>
            </w:r>
          </w:p>
        </w:tc>
        <w:tc>
          <w:tcPr>
            <w:tcW w:w="3752" w:type="dxa"/>
          </w:tcPr>
          <w:p w:rsidR="003C52AF" w:rsidRPr="00114567" w:rsidRDefault="003C52AF" w:rsidP="003C52AF">
            <w:pPr>
              <w:ind w:left="0" w:right="0" w:firstLine="0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 xml:space="preserve">Заступник міського голови </w:t>
            </w:r>
          </w:p>
          <w:p w:rsidR="003C52AF" w:rsidRPr="00114567" w:rsidRDefault="003C52AF" w:rsidP="003C52AF">
            <w:pPr>
              <w:ind w:left="0" w:right="0" w:firstLine="0"/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</w:pPr>
            <w:r w:rsidRPr="00114567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Степаненко О.С.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9960A6" w:rsidRDefault="003C52AF" w:rsidP="00C12E1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C6D71" w:rsidRPr="009960A6">
              <w:rPr>
                <w:rFonts w:ascii="Times New Roman" w:hAnsi="Times New Roman"/>
                <w:sz w:val="24"/>
                <w:szCs w:val="24"/>
              </w:rPr>
              <w:t xml:space="preserve">. Про виконання Програми фінансування видатків із місцевого бюджету на компенсаційні виплати за пільговий проїзд окремих категорій громадян на автобусних маршрутах Переяславської міської територіальної громади, за надані пільги з послуг зв’язку, інших передбачених законодавством пільг в Переяславській міській територіальній </w:t>
            </w:r>
            <w:r w:rsidR="00BC6D71" w:rsidRPr="008A0513">
              <w:rPr>
                <w:rFonts w:ascii="Times New Roman" w:hAnsi="Times New Roman" w:cs="Times New Roman"/>
                <w:sz w:val="24"/>
                <w:szCs w:val="24"/>
              </w:rPr>
              <w:t>громаді</w:t>
            </w:r>
            <w:r w:rsidR="00BC6D71" w:rsidRPr="008A05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A0513" w:rsidRPr="008A0513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BC6D71" w:rsidRPr="008A051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C6D71" w:rsidRPr="009960A6">
              <w:rPr>
                <w:rFonts w:ascii="Times New Roman" w:hAnsi="Times New Roman"/>
                <w:sz w:val="24"/>
                <w:szCs w:val="24"/>
              </w:rPr>
              <w:t xml:space="preserve">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5</w:t>
            </w:r>
            <w:r w:rsidR="00BC6D71" w:rsidRPr="009960A6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BC6D71" w:rsidRPr="009960A6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48302A" w:rsidRPr="004A655E" w:rsidTr="00077937">
        <w:tc>
          <w:tcPr>
            <w:tcW w:w="675" w:type="dxa"/>
            <w:vMerge/>
          </w:tcPr>
          <w:p w:rsidR="0048302A" w:rsidRPr="004A655E" w:rsidRDefault="0048302A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48302A" w:rsidRDefault="003C52AF" w:rsidP="003538DA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8302A">
              <w:rPr>
                <w:rFonts w:ascii="Times New Roman" w:hAnsi="Times New Roman"/>
                <w:sz w:val="24"/>
                <w:szCs w:val="24"/>
              </w:rPr>
              <w:t xml:space="preserve">. Про </w:t>
            </w:r>
            <w:r w:rsidR="003538DA">
              <w:rPr>
                <w:rFonts w:ascii="Times New Roman" w:hAnsi="Times New Roman"/>
                <w:sz w:val="24"/>
                <w:szCs w:val="24"/>
              </w:rPr>
              <w:t>виконання</w:t>
            </w:r>
            <w:r w:rsidR="0048302A">
              <w:rPr>
                <w:rFonts w:ascii="Times New Roman" w:hAnsi="Times New Roman"/>
                <w:sz w:val="24"/>
                <w:szCs w:val="24"/>
              </w:rPr>
              <w:t xml:space="preserve"> комплексної Програми підтримки та розвитку молоді «Молодь Переясла</w:t>
            </w:r>
            <w:r w:rsidR="00114567">
              <w:rPr>
                <w:rFonts w:ascii="Times New Roman" w:hAnsi="Times New Roman"/>
                <w:sz w:val="24"/>
                <w:szCs w:val="24"/>
              </w:rPr>
              <w:t>вщини» на 2024-2025 роки за 2025</w:t>
            </w:r>
            <w:r w:rsidR="0048302A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48302A" w:rsidRPr="009960A6" w:rsidRDefault="0048302A" w:rsidP="0048302A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48302A" w:rsidRPr="009960A6" w:rsidRDefault="0048302A" w:rsidP="0048302A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F444EC" w:rsidRPr="004A655E" w:rsidTr="00077937">
        <w:tc>
          <w:tcPr>
            <w:tcW w:w="675" w:type="dxa"/>
            <w:vMerge/>
          </w:tcPr>
          <w:p w:rsidR="00F444EC" w:rsidRPr="004A655E" w:rsidRDefault="00F444EC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F444EC" w:rsidRDefault="00744075" w:rsidP="00C12E17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C52AF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 Про звіт щодо роботи за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рік та виконання фінансового плану КНП «Переяславський центр первинної медико-санітарної допомоги» Переяславської міської ради 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Циблівської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сільської ради за 4 квартал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року.</w:t>
            </w:r>
          </w:p>
        </w:tc>
        <w:tc>
          <w:tcPr>
            <w:tcW w:w="3752" w:type="dxa"/>
          </w:tcPr>
          <w:p w:rsidR="0081464C" w:rsidRDefault="0081464C" w:rsidP="0081464C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ЦПМСД </w:t>
            </w:r>
          </w:p>
          <w:p w:rsidR="00F444EC" w:rsidRPr="009960A6" w:rsidRDefault="0081464C" w:rsidP="0081464C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Царенок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Н.П.</w:t>
            </w:r>
          </w:p>
        </w:tc>
      </w:tr>
      <w:tr w:rsidR="00F444EC" w:rsidRPr="004A655E" w:rsidTr="00077937">
        <w:tc>
          <w:tcPr>
            <w:tcW w:w="675" w:type="dxa"/>
            <w:vMerge/>
          </w:tcPr>
          <w:p w:rsidR="00F444EC" w:rsidRPr="004A655E" w:rsidRDefault="00F444EC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F444EC" w:rsidRDefault="00744075" w:rsidP="00C12E17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3C52AF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 Про звіт щодо роботи за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рік та виконання фінансового плану КНП «Переяславська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багатопрофільна лікарня інтенсивного лікування» Переяславської міської ради,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Студениківської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сільської ради,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Ташанської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сільської ради,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Дівичківської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сільської ради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Циблівської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сільської ради за 4 квартал 202</w:t>
            </w:r>
            <w:r w:rsidR="00C12E1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року.</w:t>
            </w:r>
          </w:p>
        </w:tc>
        <w:tc>
          <w:tcPr>
            <w:tcW w:w="3752" w:type="dxa"/>
          </w:tcPr>
          <w:p w:rsidR="00F444EC" w:rsidRPr="009960A6" w:rsidRDefault="0081464C" w:rsidP="00744075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КНП «Переяславська БЛІЛ» Гетьман В.В.</w:t>
            </w:r>
          </w:p>
        </w:tc>
      </w:tr>
      <w:tr w:rsidR="003538DA" w:rsidRPr="004A655E" w:rsidTr="00077937">
        <w:tc>
          <w:tcPr>
            <w:tcW w:w="675" w:type="dxa"/>
            <w:vMerge/>
          </w:tcPr>
          <w:p w:rsidR="003538DA" w:rsidRPr="004A655E" w:rsidRDefault="003538DA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3538DA" w:rsidRPr="00114567" w:rsidRDefault="00744075" w:rsidP="003C52AF">
            <w:pPr>
              <w:ind w:left="0" w:right="0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114567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1</w:t>
            </w:r>
            <w:r w:rsidR="003C52AF" w:rsidRPr="00114567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3</w:t>
            </w:r>
            <w:r w:rsidR="003538DA" w:rsidRPr="00114567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 xml:space="preserve">. Про збільшення видатків на оплату праці </w:t>
            </w:r>
            <w:proofErr w:type="spellStart"/>
            <w:r w:rsidR="003538DA" w:rsidRPr="00114567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КЗ</w:t>
            </w:r>
            <w:proofErr w:type="spellEnd"/>
            <w:r w:rsidR="003538DA" w:rsidRPr="00114567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 xml:space="preserve"> </w:t>
            </w:r>
            <w:proofErr w:type="spellStart"/>
            <w:r w:rsidR="003538DA" w:rsidRPr="00114567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СОК</w:t>
            </w:r>
            <w:proofErr w:type="spellEnd"/>
            <w:r w:rsidR="003C52AF" w:rsidRPr="00114567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 xml:space="preserve"> «Стадіон ім.</w:t>
            </w:r>
            <w:r w:rsidR="003538DA" w:rsidRPr="00114567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 xml:space="preserve"> В.Лобановського»</w:t>
            </w:r>
          </w:p>
        </w:tc>
        <w:tc>
          <w:tcPr>
            <w:tcW w:w="3752" w:type="dxa"/>
          </w:tcPr>
          <w:p w:rsidR="003538DA" w:rsidRPr="00114567" w:rsidRDefault="003538DA" w:rsidP="003538DA">
            <w:pPr>
              <w:ind w:left="0" w:right="0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114567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 xml:space="preserve">Заступник міського голови </w:t>
            </w:r>
          </w:p>
          <w:p w:rsidR="003538DA" w:rsidRPr="00114567" w:rsidRDefault="003538DA" w:rsidP="003538DA">
            <w:pPr>
              <w:ind w:left="0" w:right="0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114567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Степаненко О.С.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45355E" w:rsidRDefault="002E68F5" w:rsidP="00BC6D71">
            <w:pPr>
              <w:pStyle w:val="a6"/>
              <w:tabs>
                <w:tab w:val="left" w:pos="34"/>
                <w:tab w:val="left" w:pos="4395"/>
                <w:tab w:val="left" w:pos="6804"/>
              </w:tabs>
              <w:spacing w:after="0"/>
              <w:ind w:left="360" w:right="138" w:hanging="360"/>
              <w:jc w:val="both"/>
              <w:rPr>
                <w:lang w:val="uk-UA"/>
              </w:rPr>
            </w:pPr>
            <w:r>
              <w:rPr>
                <w:lang w:val="uk-UA"/>
              </w:rPr>
              <w:t>1</w:t>
            </w:r>
            <w:r w:rsidR="003C52AF">
              <w:rPr>
                <w:lang w:val="uk-UA"/>
              </w:rPr>
              <w:t>4</w:t>
            </w:r>
            <w:r w:rsidR="00BC6D71" w:rsidRPr="0045355E">
              <w:rPr>
                <w:lang w:val="uk-UA"/>
              </w:rPr>
              <w:t>.Земельні питання</w:t>
            </w:r>
          </w:p>
          <w:p w:rsidR="00BC6D71" w:rsidRPr="0045355E" w:rsidRDefault="00BC6D71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BC6D71" w:rsidRDefault="00BC6D71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A0513" w:rsidRPr="0045355E" w:rsidRDefault="008A0513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BC6D71" w:rsidRPr="0045355E" w:rsidRDefault="00BC6D71" w:rsidP="003C52AF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52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. Архітектурні питання</w:t>
            </w:r>
          </w:p>
        </w:tc>
        <w:tc>
          <w:tcPr>
            <w:tcW w:w="3752" w:type="dxa"/>
          </w:tcPr>
          <w:p w:rsidR="004A4BDA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відділу з питань використання земель та земельного кадастру 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Шосталь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О.П. 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Головний архітектор міста 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Пурденко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П.Л.</w:t>
            </w:r>
          </w:p>
        </w:tc>
      </w:tr>
      <w:tr w:rsidR="00BC6D71" w:rsidRPr="004A655E" w:rsidTr="00077937">
        <w:tc>
          <w:tcPr>
            <w:tcW w:w="675" w:type="dxa"/>
            <w:vMerge/>
          </w:tcPr>
          <w:p w:rsidR="00BC6D71" w:rsidRPr="004A655E" w:rsidRDefault="00BC6D71" w:rsidP="00BC6D71">
            <w:p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79" w:type="dxa"/>
          </w:tcPr>
          <w:p w:rsidR="00BC6D71" w:rsidRPr="0045355E" w:rsidRDefault="00BC6D71" w:rsidP="003C52AF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52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. Різне</w:t>
            </w: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Заступники міського голови згідно з розподілом обов’язків, секретар міської ради, керуюча справами виконкому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0C3D2D" w:rsidRDefault="000C3D2D" w:rsidP="00BC6D71">
            <w:pPr>
              <w:ind w:left="0" w:right="-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204A0" w:rsidRDefault="00D204A0" w:rsidP="00BC6D71">
            <w:pPr>
              <w:ind w:left="0" w:right="-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C6D71" w:rsidRDefault="00BC6D71" w:rsidP="00BC6D71">
            <w:pPr>
              <w:ind w:left="0" w:right="-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0E91">
              <w:rPr>
                <w:rFonts w:ascii="Times New Roman" w:hAnsi="Times New Roman" w:cs="Times New Roman"/>
                <w:b/>
                <w:sz w:val="24"/>
                <w:szCs w:val="24"/>
              </w:rPr>
              <w:t>Березень</w:t>
            </w:r>
          </w:p>
          <w:p w:rsidR="00F66DE1" w:rsidRPr="00170E91" w:rsidRDefault="00F66DE1" w:rsidP="00BC6D71">
            <w:pPr>
              <w:ind w:left="0" w:right="-3"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6D71" w:rsidRPr="004A655E" w:rsidTr="00077937">
        <w:tc>
          <w:tcPr>
            <w:tcW w:w="675" w:type="dxa"/>
          </w:tcPr>
          <w:p w:rsidR="00BC6D71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BC6D71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85D" w:rsidRDefault="006F285D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79" w:type="dxa"/>
          </w:tcPr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Засідання постійних комісій міської рад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6F285D" w:rsidRDefault="006F285D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Навчання депутатів</w:t>
            </w: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Голови постійних комісій міської ради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/>
                <w:i/>
                <w:sz w:val="24"/>
                <w:szCs w:val="24"/>
              </w:rPr>
              <w:t>Сесія ради</w:t>
            </w:r>
          </w:p>
        </w:tc>
      </w:tr>
      <w:tr w:rsidR="00825F4B" w:rsidRPr="004A655E" w:rsidTr="00077937">
        <w:tc>
          <w:tcPr>
            <w:tcW w:w="675" w:type="dxa"/>
            <w:vMerge w:val="restart"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79" w:type="dxa"/>
          </w:tcPr>
          <w:p w:rsidR="00825F4B" w:rsidRPr="0071336F" w:rsidRDefault="00F66DE1" w:rsidP="00114567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71336F">
              <w:rPr>
                <w:rFonts w:ascii="Times New Roman" w:hAnsi="Times New Roman"/>
                <w:sz w:val="24"/>
                <w:szCs w:val="24"/>
              </w:rPr>
              <w:t>1. Про звіт роботи постійних комісій за 202</w:t>
            </w:r>
            <w:r w:rsidR="00114567">
              <w:rPr>
                <w:rFonts w:ascii="Times New Roman" w:hAnsi="Times New Roman"/>
                <w:sz w:val="24"/>
                <w:szCs w:val="24"/>
              </w:rPr>
              <w:t>5</w:t>
            </w:r>
            <w:r w:rsidRPr="0071336F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825F4B" w:rsidRPr="0071336F" w:rsidRDefault="00F66DE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71336F">
              <w:rPr>
                <w:rFonts w:ascii="Times New Roman" w:hAnsi="Times New Roman"/>
                <w:sz w:val="24"/>
                <w:szCs w:val="24"/>
              </w:rPr>
              <w:t>Голови комісій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F66DE1" w:rsidRDefault="00F66DE1" w:rsidP="00821756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 xml:space="preserve"> Про уточнення бюджету Переяславської міської територіальної громади</w:t>
            </w:r>
            <w:r w:rsidRPr="00A02FA9">
              <w:rPr>
                <w:b/>
                <w:sz w:val="24"/>
                <w:szCs w:val="24"/>
              </w:rPr>
              <w:t xml:space="preserve">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на 202</w:t>
            </w:r>
            <w:r w:rsidR="00821756">
              <w:rPr>
                <w:rFonts w:ascii="Times New Roman" w:hAnsi="Times New Roman"/>
                <w:sz w:val="24"/>
                <w:szCs w:val="24"/>
              </w:rPr>
              <w:t>6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825F4B" w:rsidRPr="0045355E" w:rsidRDefault="00F66DE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>Начальник фінансового управління Жарко Ю.М.</w:t>
            </w:r>
          </w:p>
        </w:tc>
      </w:tr>
      <w:tr w:rsidR="00F43096" w:rsidRPr="004A655E" w:rsidTr="00077937">
        <w:tc>
          <w:tcPr>
            <w:tcW w:w="675" w:type="dxa"/>
            <w:vMerge/>
          </w:tcPr>
          <w:p w:rsidR="00F43096" w:rsidRPr="0007291E" w:rsidRDefault="00F43096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F43096" w:rsidRDefault="00F43096" w:rsidP="00114567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114567" w:rsidRPr="00AB0E49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="00114567">
              <w:rPr>
                <w:rFonts w:ascii="Times New Roman" w:hAnsi="Times New Roman" w:cs="Times New Roman"/>
                <w:sz w:val="24"/>
                <w:szCs w:val="24"/>
              </w:rPr>
              <w:t xml:space="preserve">внесення змін до </w:t>
            </w:r>
            <w:r w:rsidR="00114567" w:rsidRPr="00AB0E49">
              <w:rPr>
                <w:rFonts w:ascii="Times New Roman" w:hAnsi="Times New Roman" w:cs="Times New Roman"/>
                <w:sz w:val="24"/>
                <w:szCs w:val="24"/>
              </w:rPr>
              <w:t>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2026 рік та фінансової підтримки на матеріально-технічне забезпечення виконання бойових завд</w:t>
            </w:r>
            <w:r w:rsidR="00114567">
              <w:rPr>
                <w:rFonts w:ascii="Times New Roman" w:hAnsi="Times New Roman" w:cs="Times New Roman"/>
                <w:sz w:val="24"/>
                <w:szCs w:val="24"/>
              </w:rPr>
              <w:t xml:space="preserve">ань  військовою частиною Сил територіальної оборони, </w:t>
            </w:r>
            <w:r w:rsidR="00114567" w:rsidRPr="00AB0E49">
              <w:rPr>
                <w:rFonts w:ascii="Times New Roman" w:hAnsi="Times New Roman" w:cs="Times New Roman"/>
                <w:sz w:val="24"/>
                <w:szCs w:val="24"/>
              </w:rPr>
              <w:t>іншими військовими формуваннями у 2026 році</w:t>
            </w:r>
          </w:p>
        </w:tc>
        <w:tc>
          <w:tcPr>
            <w:tcW w:w="3752" w:type="dxa"/>
          </w:tcPr>
          <w:p w:rsidR="003B0652" w:rsidRDefault="003B0652" w:rsidP="003B0652">
            <w:pPr>
              <w:ind w:left="0"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керуюча справами виконкому </w:t>
            </w:r>
            <w:r w:rsidR="00427F09" w:rsidRPr="002E762F">
              <w:rPr>
                <w:rFonts w:eastAsia="Microsoft Sans Serif"/>
                <w:b/>
                <w:i/>
                <w:lang w:bidi="uk-UA"/>
              </w:rPr>
              <w:t xml:space="preserve"> </w:t>
            </w:r>
            <w:r w:rsidR="00427F09" w:rsidRPr="00427F09">
              <w:rPr>
                <w:rFonts w:ascii="Times New Roman" w:eastAsia="Microsoft Sans Serif" w:hAnsi="Times New Roman" w:cs="Times New Roman"/>
                <w:sz w:val="24"/>
                <w:szCs w:val="24"/>
                <w:lang w:bidi="uk-UA"/>
              </w:rPr>
              <w:t xml:space="preserve">Кондратенко </w:t>
            </w:r>
            <w:r>
              <w:rPr>
                <w:rFonts w:ascii="Times New Roman" w:hAnsi="Times New Roman"/>
                <w:sz w:val="24"/>
                <w:szCs w:val="24"/>
              </w:rPr>
              <w:t>Т.О.</w:t>
            </w:r>
          </w:p>
          <w:p w:rsidR="003B0652" w:rsidRPr="009960A6" w:rsidRDefault="003B0652" w:rsidP="003B0652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F43096" w:rsidRPr="00A02FA9" w:rsidRDefault="003B0652" w:rsidP="003B0652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55099E" w:rsidRPr="00837CF3" w:rsidRDefault="00F43096" w:rsidP="00821756">
            <w:pPr>
              <w:tabs>
                <w:tab w:val="left" w:pos="0"/>
                <w:tab w:val="left" w:pos="34"/>
                <w:tab w:val="left" w:pos="330"/>
              </w:tabs>
              <w:ind w:left="0" w:right="13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825F4B" w:rsidRPr="00837CF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C0EED">
              <w:rPr>
                <w:rFonts w:ascii="Times New Roman" w:hAnsi="Times New Roman"/>
                <w:sz w:val="24"/>
                <w:szCs w:val="24"/>
              </w:rPr>
              <w:t>Про</w:t>
            </w:r>
            <w:r w:rsidR="00365C41" w:rsidRPr="00316F2B">
              <w:rPr>
                <w:bCs/>
                <w:sz w:val="28"/>
                <w:szCs w:val="28"/>
              </w:rPr>
              <w:t xml:space="preserve"> </w:t>
            </w:r>
            <w:r w:rsidR="00365C41" w:rsidRPr="00365C41">
              <w:rPr>
                <w:rFonts w:ascii="Times New Roman" w:hAnsi="Times New Roman" w:cs="Times New Roman"/>
                <w:bCs/>
                <w:sz w:val="24"/>
                <w:szCs w:val="24"/>
              </w:rPr>
              <w:t>звіт</w:t>
            </w:r>
            <w:bookmarkStart w:id="0" w:name="_GoBack"/>
            <w:bookmarkEnd w:id="0"/>
            <w:r w:rsidR="00365C41" w:rsidRPr="00365C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виконання «Програми розвитку </w:t>
            </w:r>
            <w:r w:rsidR="00365C41" w:rsidRPr="00365C41">
              <w:rPr>
                <w:rFonts w:ascii="Times New Roman" w:hAnsi="Times New Roman" w:cs="Times New Roman"/>
                <w:sz w:val="24"/>
                <w:szCs w:val="24"/>
              </w:rPr>
              <w:t xml:space="preserve">системи освіти Переяславської міської територіальної громади на 2025-2027 роки» </w:t>
            </w:r>
            <w:r w:rsidR="00365C41" w:rsidRPr="00365C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 202</w:t>
            </w:r>
            <w:r w:rsidR="0082175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="00365C41" w:rsidRPr="00365C4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році</w:t>
            </w:r>
            <w:r w:rsidR="00365C41" w:rsidRPr="00365C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0EED" w:rsidRPr="00365C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752" w:type="dxa"/>
          </w:tcPr>
          <w:p w:rsidR="00CA1D21" w:rsidRPr="009960A6" w:rsidRDefault="00CA1D21" w:rsidP="00CA1D2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825F4B" w:rsidRPr="00837CF3" w:rsidRDefault="00CA1D21" w:rsidP="00CA1D21">
            <w:pPr>
              <w:ind w:left="0" w:right="33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55099E" w:rsidRPr="004A655E" w:rsidTr="00077937">
        <w:tc>
          <w:tcPr>
            <w:tcW w:w="675" w:type="dxa"/>
            <w:vMerge/>
          </w:tcPr>
          <w:p w:rsidR="0055099E" w:rsidRPr="0007291E" w:rsidRDefault="0055099E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55099E" w:rsidRPr="00114567" w:rsidRDefault="0055099E" w:rsidP="00114567">
            <w:pPr>
              <w:tabs>
                <w:tab w:val="left" w:pos="0"/>
                <w:tab w:val="left" w:pos="34"/>
                <w:tab w:val="left" w:pos="330"/>
              </w:tabs>
              <w:ind w:left="0" w:right="138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14567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114567" w:rsidRPr="00114567">
              <w:rPr>
                <w:rFonts w:ascii="Times New Roman" w:hAnsi="Times New Roman" w:cs="Times New Roman"/>
                <w:sz w:val="24"/>
                <w:szCs w:val="24"/>
              </w:rPr>
              <w:t>Про внесення змін до Програми цільового забезпечення заходів з виконання законодавства з питань військового обов’язку і військової служби, функціонування системи військового обліку, мобілізаційної підготовки та мобілізації в межах території Переяславської міської територіальної громади на 2025-2027 роки</w:t>
            </w:r>
          </w:p>
        </w:tc>
        <w:tc>
          <w:tcPr>
            <w:tcW w:w="3752" w:type="dxa"/>
          </w:tcPr>
          <w:p w:rsidR="0055099E" w:rsidRPr="009960A6" w:rsidRDefault="0055099E" w:rsidP="0055099E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55099E" w:rsidRPr="009960A6" w:rsidRDefault="0055099E" w:rsidP="0055099E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00639" w:rsidRPr="004A655E" w:rsidTr="00077937">
        <w:tc>
          <w:tcPr>
            <w:tcW w:w="675" w:type="dxa"/>
            <w:vMerge/>
          </w:tcPr>
          <w:p w:rsidR="00600639" w:rsidRPr="0007291E" w:rsidRDefault="00600639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600639" w:rsidRDefault="00600639" w:rsidP="00114567">
            <w:pPr>
              <w:tabs>
                <w:tab w:val="left" w:pos="0"/>
                <w:tab w:val="left" w:pos="34"/>
                <w:tab w:val="left" w:pos="330"/>
              </w:tabs>
              <w:ind w:left="0" w:right="13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 Про виконання Комплексної  програми «Надія і добро» центром соціальних служб Переяславської міської ради за 20</w:t>
            </w:r>
            <w:r w:rsidR="00114567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роки</w:t>
            </w:r>
          </w:p>
        </w:tc>
        <w:tc>
          <w:tcPr>
            <w:tcW w:w="3752" w:type="dxa"/>
          </w:tcPr>
          <w:p w:rsidR="00600639" w:rsidRPr="009960A6" w:rsidRDefault="00600639" w:rsidP="00600639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600639" w:rsidRPr="009960A6" w:rsidRDefault="00600639" w:rsidP="00600639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744075" w:rsidRPr="004A655E" w:rsidTr="00077937">
        <w:tc>
          <w:tcPr>
            <w:tcW w:w="675" w:type="dxa"/>
            <w:vMerge/>
          </w:tcPr>
          <w:p w:rsidR="00744075" w:rsidRPr="0007291E" w:rsidRDefault="00744075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744075" w:rsidRDefault="0081464C" w:rsidP="00CC4922">
            <w:pPr>
              <w:tabs>
                <w:tab w:val="left" w:pos="0"/>
                <w:tab w:val="left" w:pos="34"/>
                <w:tab w:val="left" w:pos="330"/>
              </w:tabs>
              <w:ind w:left="0" w:right="13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2D2C37"/>
                <w:sz w:val="24"/>
                <w:szCs w:val="24"/>
                <w:lang w:eastAsia="uk-UA"/>
              </w:rPr>
              <w:t>7.</w:t>
            </w:r>
            <w:r w:rsidR="00744075" w:rsidRPr="0099448B">
              <w:rPr>
                <w:rFonts w:ascii="Times New Roman" w:eastAsia="Times New Roman" w:hAnsi="Times New Roman" w:cs="Times New Roman"/>
                <w:bCs/>
                <w:color w:val="2D2C37"/>
                <w:sz w:val="24"/>
                <w:szCs w:val="24"/>
                <w:lang w:eastAsia="uk-UA"/>
              </w:rPr>
              <w:t>Про виконання  </w:t>
            </w:r>
            <w:r w:rsidR="00744075" w:rsidRPr="00712F4F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Комплексної програми забезпечення організації заходів та робіт з територіальної оборони місцевого значення в межах Переяславської</w:t>
            </w:r>
            <w:r w:rsidR="005A36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міської територіальної громади</w:t>
            </w:r>
            <w:r w:rsidR="001145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2025</w:t>
            </w:r>
            <w:r w:rsidR="00744075" w:rsidRPr="00712F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рік та фінансової підтримки на матеріально-технічне забезпечення виконання бойов</w:t>
            </w:r>
            <w:r w:rsidR="0011456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их завдань </w:t>
            </w:r>
            <w:r w:rsidR="005A3663">
              <w:rPr>
                <w:rFonts w:ascii="Times New Roman" w:eastAsia="Calibri" w:hAnsi="Times New Roman" w:cs="Times New Roman"/>
                <w:sz w:val="24"/>
                <w:szCs w:val="24"/>
              </w:rPr>
              <w:t>військовою частиною</w:t>
            </w:r>
            <w:r w:rsidR="00744075" w:rsidRPr="00712F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r w:rsidR="00821756">
              <w:rPr>
                <w:rFonts w:ascii="Times New Roman" w:eastAsia="Calibri" w:hAnsi="Times New Roman" w:cs="Times New Roman"/>
                <w:sz w:val="24"/>
                <w:szCs w:val="24"/>
              </w:rPr>
              <w:t>ил територіальної оборони у 2025</w:t>
            </w:r>
            <w:r w:rsidR="00744075" w:rsidRPr="00712F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році</w:t>
            </w:r>
          </w:p>
        </w:tc>
        <w:tc>
          <w:tcPr>
            <w:tcW w:w="3752" w:type="dxa"/>
          </w:tcPr>
          <w:p w:rsidR="00744075" w:rsidRDefault="00744075" w:rsidP="00744075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керуюча справами виконкому </w:t>
            </w:r>
          </w:p>
          <w:p w:rsidR="00744075" w:rsidRPr="009960A6" w:rsidRDefault="00427F09" w:rsidP="00744075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27F09">
              <w:rPr>
                <w:rFonts w:ascii="Times New Roman" w:eastAsia="Microsoft Sans Serif" w:hAnsi="Times New Roman" w:cs="Times New Roman"/>
                <w:sz w:val="24"/>
                <w:szCs w:val="24"/>
                <w:lang w:bidi="uk-UA"/>
              </w:rPr>
              <w:t xml:space="preserve">Кондратенко </w:t>
            </w:r>
            <w:r>
              <w:rPr>
                <w:rFonts w:ascii="Times New Roman" w:hAnsi="Times New Roman"/>
                <w:sz w:val="24"/>
                <w:szCs w:val="24"/>
              </w:rPr>
              <w:t>Т.О.</w:t>
            </w:r>
          </w:p>
        </w:tc>
      </w:tr>
      <w:tr w:rsidR="00744075" w:rsidRPr="004A655E" w:rsidTr="00077937">
        <w:tc>
          <w:tcPr>
            <w:tcW w:w="675" w:type="dxa"/>
            <w:vMerge/>
          </w:tcPr>
          <w:p w:rsidR="00744075" w:rsidRPr="0007291E" w:rsidRDefault="00744075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744075" w:rsidRDefault="0081464C" w:rsidP="0044731C">
            <w:pPr>
              <w:tabs>
                <w:tab w:val="left" w:pos="0"/>
                <w:tab w:val="left" w:pos="34"/>
                <w:tab w:val="left" w:pos="330"/>
              </w:tabs>
              <w:ind w:left="0" w:right="138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  <w:r w:rsidR="00744075">
              <w:rPr>
                <w:rFonts w:ascii="Times New Roman" w:hAnsi="Times New Roman"/>
                <w:sz w:val="24"/>
                <w:szCs w:val="24"/>
              </w:rPr>
              <w:t>Про виконання програми «Питна вода Пе</w:t>
            </w:r>
            <w:r w:rsidR="0044731C">
              <w:rPr>
                <w:rFonts w:ascii="Times New Roman" w:hAnsi="Times New Roman"/>
                <w:sz w:val="24"/>
                <w:szCs w:val="24"/>
              </w:rPr>
              <w:t xml:space="preserve">реяславської міської громади </w:t>
            </w:r>
            <w:r w:rsidR="00744075">
              <w:rPr>
                <w:rFonts w:ascii="Times New Roman" w:hAnsi="Times New Roman"/>
                <w:sz w:val="24"/>
                <w:szCs w:val="24"/>
              </w:rPr>
              <w:t>роки» за 202</w:t>
            </w:r>
            <w:r w:rsidR="0044731C">
              <w:rPr>
                <w:rFonts w:ascii="Times New Roman" w:hAnsi="Times New Roman"/>
                <w:sz w:val="24"/>
                <w:szCs w:val="24"/>
              </w:rPr>
              <w:t>5</w:t>
            </w:r>
            <w:r w:rsidR="00744075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744075" w:rsidRDefault="00744075" w:rsidP="00744075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– керуюча справами виконкому </w:t>
            </w:r>
          </w:p>
          <w:p w:rsidR="00744075" w:rsidRPr="009960A6" w:rsidRDefault="00427F09" w:rsidP="00744075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27F09">
              <w:rPr>
                <w:rFonts w:ascii="Times New Roman" w:eastAsia="Microsoft Sans Serif" w:hAnsi="Times New Roman" w:cs="Times New Roman"/>
                <w:sz w:val="24"/>
                <w:szCs w:val="24"/>
                <w:lang w:bidi="uk-UA"/>
              </w:rPr>
              <w:t xml:space="preserve">Кондратенко </w:t>
            </w:r>
            <w:r>
              <w:rPr>
                <w:rFonts w:ascii="Times New Roman" w:hAnsi="Times New Roman"/>
                <w:sz w:val="24"/>
                <w:szCs w:val="24"/>
              </w:rPr>
              <w:t>Т.О.</w:t>
            </w:r>
          </w:p>
        </w:tc>
      </w:tr>
      <w:tr w:rsidR="003C52AF" w:rsidRPr="004A655E" w:rsidTr="00077937">
        <w:tc>
          <w:tcPr>
            <w:tcW w:w="675" w:type="dxa"/>
            <w:vMerge/>
          </w:tcPr>
          <w:p w:rsidR="003C52AF" w:rsidRPr="0007291E" w:rsidRDefault="003C52AF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3C52AF" w:rsidRPr="0044731C" w:rsidRDefault="003C52AF" w:rsidP="00CC4922">
            <w:pPr>
              <w:tabs>
                <w:tab w:val="left" w:pos="0"/>
                <w:tab w:val="left" w:pos="34"/>
                <w:tab w:val="left" w:pos="330"/>
              </w:tabs>
              <w:ind w:left="0" w:right="138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44731C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9. Про внесення змін до рішення Переяславської міської ради від 21 листопада 2024 року №19-89-</w:t>
            </w:r>
            <w:r w:rsidRPr="0044731C">
              <w:rPr>
                <w:rFonts w:ascii="Times New Roman" w:hAnsi="Times New Roman" w:cs="Times New Roman"/>
                <w:color w:val="C0504D" w:themeColor="accent2"/>
                <w:sz w:val="24"/>
                <w:szCs w:val="24"/>
                <w:lang w:val="en-US"/>
              </w:rPr>
              <w:t>VIII</w:t>
            </w:r>
            <w:r w:rsidRPr="0044731C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 xml:space="preserve"> «Про затвердження Комплексної програми розвитку культури Переяславської міської територіальної громади на 2025-2027 роки»</w:t>
            </w:r>
          </w:p>
        </w:tc>
        <w:tc>
          <w:tcPr>
            <w:tcW w:w="3752" w:type="dxa"/>
          </w:tcPr>
          <w:p w:rsidR="003C52AF" w:rsidRPr="0044731C" w:rsidRDefault="003C52AF" w:rsidP="003C52AF">
            <w:pPr>
              <w:ind w:left="0" w:right="0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44731C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 xml:space="preserve">Заступник міського голови </w:t>
            </w:r>
          </w:p>
          <w:p w:rsidR="003C52AF" w:rsidRPr="0044731C" w:rsidRDefault="003C52AF" w:rsidP="003C52AF">
            <w:pPr>
              <w:ind w:left="0" w:right="0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44731C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Степаненко О.С.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A02FA9" w:rsidRDefault="003C52AF" w:rsidP="00BC6D71">
            <w:pPr>
              <w:tabs>
                <w:tab w:val="left" w:pos="0"/>
                <w:tab w:val="left" w:pos="34"/>
                <w:tab w:val="left" w:pos="216"/>
                <w:tab w:val="left" w:pos="465"/>
              </w:tabs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A3663">
              <w:rPr>
                <w:rFonts w:ascii="Times New Roman" w:hAnsi="Times New Roman"/>
                <w:sz w:val="24"/>
                <w:szCs w:val="24"/>
              </w:rPr>
              <w:t>0</w:t>
            </w:r>
            <w:r w:rsidR="00825F4B" w:rsidRPr="00A02FA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5F4B" w:rsidRPr="00A02FA9">
              <w:rPr>
                <w:rFonts w:ascii="Times New Roman" w:hAnsi="Times New Roman"/>
                <w:sz w:val="24"/>
                <w:szCs w:val="24"/>
              </w:rPr>
              <w:t>Земельні питання</w:t>
            </w:r>
          </w:p>
          <w:p w:rsidR="00825F4B" w:rsidRPr="00A02FA9" w:rsidRDefault="00825F4B" w:rsidP="00BC6D71">
            <w:pPr>
              <w:tabs>
                <w:tab w:val="left" w:pos="0"/>
                <w:tab w:val="left" w:pos="34"/>
                <w:tab w:val="left" w:pos="216"/>
                <w:tab w:val="left" w:pos="465"/>
              </w:tabs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25F4B" w:rsidRPr="00A02FA9" w:rsidRDefault="00825F4B" w:rsidP="00BC6D71">
            <w:pPr>
              <w:tabs>
                <w:tab w:val="left" w:pos="0"/>
                <w:tab w:val="left" w:pos="34"/>
                <w:tab w:val="left" w:pos="216"/>
                <w:tab w:val="left" w:pos="465"/>
              </w:tabs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25F4B" w:rsidRPr="00A02FA9" w:rsidRDefault="00825F4B" w:rsidP="00BC6D71">
            <w:pPr>
              <w:tabs>
                <w:tab w:val="left" w:pos="0"/>
                <w:tab w:val="left" w:pos="34"/>
                <w:tab w:val="left" w:pos="216"/>
                <w:tab w:val="left" w:pos="465"/>
              </w:tabs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825F4B" w:rsidRPr="00A02FA9" w:rsidRDefault="0081464C" w:rsidP="005A3663">
            <w:pPr>
              <w:tabs>
                <w:tab w:val="left" w:pos="0"/>
                <w:tab w:val="left" w:pos="34"/>
                <w:tab w:val="left" w:pos="216"/>
                <w:tab w:val="left" w:pos="465"/>
              </w:tabs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A3663">
              <w:rPr>
                <w:rFonts w:ascii="Times New Roman" w:hAnsi="Times New Roman"/>
                <w:sz w:val="24"/>
                <w:szCs w:val="24"/>
              </w:rPr>
              <w:t>1</w:t>
            </w:r>
            <w:r w:rsidR="00825F4B" w:rsidRPr="00A02FA9">
              <w:rPr>
                <w:rFonts w:ascii="Times New Roman" w:hAnsi="Times New Roman"/>
                <w:sz w:val="24"/>
                <w:szCs w:val="24"/>
              </w:rPr>
              <w:t>.</w:t>
            </w:r>
            <w:r w:rsidR="005A36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25F4B" w:rsidRPr="00A02FA9">
              <w:rPr>
                <w:rFonts w:ascii="Times New Roman" w:hAnsi="Times New Roman"/>
                <w:sz w:val="24"/>
                <w:szCs w:val="24"/>
              </w:rPr>
              <w:t>Архітектурні питання</w:t>
            </w:r>
          </w:p>
        </w:tc>
        <w:tc>
          <w:tcPr>
            <w:tcW w:w="3752" w:type="dxa"/>
          </w:tcPr>
          <w:p w:rsidR="004A4BDA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 xml:space="preserve">Начальник відділу з питань використання земель та земельного кадастру </w:t>
            </w:r>
          </w:p>
          <w:p w:rsidR="00825F4B" w:rsidRPr="00A02FA9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2FA9">
              <w:rPr>
                <w:rFonts w:ascii="Times New Roman" w:hAnsi="Times New Roman"/>
                <w:sz w:val="24"/>
                <w:szCs w:val="24"/>
              </w:rPr>
              <w:t>Шосталь</w:t>
            </w:r>
            <w:proofErr w:type="spellEnd"/>
            <w:r w:rsidRPr="00A02FA9">
              <w:rPr>
                <w:rFonts w:ascii="Times New Roman" w:hAnsi="Times New Roman"/>
                <w:sz w:val="24"/>
                <w:szCs w:val="24"/>
              </w:rPr>
              <w:t xml:space="preserve"> О.П.</w:t>
            </w:r>
          </w:p>
          <w:p w:rsidR="00825F4B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Головний архітектор міста </w:t>
            </w:r>
          </w:p>
          <w:p w:rsidR="00825F4B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2FA9">
              <w:rPr>
                <w:rFonts w:ascii="Times New Roman" w:hAnsi="Times New Roman"/>
                <w:sz w:val="24"/>
                <w:szCs w:val="24"/>
              </w:rPr>
              <w:t>Пурденко</w:t>
            </w:r>
            <w:proofErr w:type="spellEnd"/>
            <w:r w:rsidRPr="00A02FA9">
              <w:rPr>
                <w:rFonts w:ascii="Times New Roman" w:hAnsi="Times New Roman"/>
                <w:sz w:val="24"/>
                <w:szCs w:val="24"/>
              </w:rPr>
              <w:t xml:space="preserve"> П.Л.</w:t>
            </w:r>
          </w:p>
          <w:p w:rsidR="005A3663" w:rsidRPr="00A02FA9" w:rsidRDefault="005A3663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A02FA9" w:rsidRDefault="0081464C" w:rsidP="005A3663">
            <w:pPr>
              <w:tabs>
                <w:tab w:val="left" w:pos="-108"/>
                <w:tab w:val="left" w:pos="216"/>
              </w:tabs>
              <w:ind w:left="34" w:right="-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5A3663">
              <w:rPr>
                <w:rFonts w:ascii="Times New Roman" w:hAnsi="Times New Roman"/>
                <w:sz w:val="24"/>
                <w:szCs w:val="24"/>
              </w:rPr>
              <w:t>2</w:t>
            </w:r>
            <w:r w:rsidR="00CC4922">
              <w:rPr>
                <w:rFonts w:ascii="Times New Roman" w:hAnsi="Times New Roman"/>
                <w:sz w:val="24"/>
                <w:szCs w:val="24"/>
              </w:rPr>
              <w:t>.</w:t>
            </w:r>
            <w:r w:rsidR="00825F4B" w:rsidRPr="00A02FA9">
              <w:rPr>
                <w:rFonts w:ascii="Times New Roman" w:hAnsi="Times New Roman"/>
                <w:sz w:val="24"/>
                <w:szCs w:val="24"/>
              </w:rPr>
              <w:t xml:space="preserve"> Різне</w:t>
            </w:r>
          </w:p>
        </w:tc>
        <w:tc>
          <w:tcPr>
            <w:tcW w:w="3752" w:type="dxa"/>
          </w:tcPr>
          <w:p w:rsidR="00825F4B" w:rsidRPr="00B37AA5" w:rsidRDefault="00825F4B" w:rsidP="00BC6D71">
            <w:pPr>
              <w:ind w:left="0" w:right="0" w:firstLine="0"/>
              <w:rPr>
                <w:rFonts w:ascii="Times New Roman" w:hAnsi="Times New Roman"/>
                <w:sz w:val="28"/>
                <w:szCs w:val="28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>Заступники міського голови згідно з розподілом обов’язків, секретар міської ради, керуюча справами</w:t>
            </w:r>
            <w:r w:rsidRPr="00B37A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виконкому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04295E" w:rsidRDefault="0004295E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4295E" w:rsidRDefault="0004295E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C6D7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170E91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іт</w:t>
            </w:r>
            <w:r w:rsidRPr="00170E91">
              <w:rPr>
                <w:rFonts w:ascii="Times New Roman" w:hAnsi="Times New Roman"/>
                <w:b/>
                <w:sz w:val="24"/>
                <w:szCs w:val="24"/>
              </w:rPr>
              <w:t>ень</w:t>
            </w:r>
          </w:p>
          <w:p w:rsidR="00FB587B" w:rsidRPr="00170E91" w:rsidRDefault="00FB587B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6D71" w:rsidRPr="004A655E" w:rsidTr="00077937">
        <w:tc>
          <w:tcPr>
            <w:tcW w:w="675" w:type="dxa"/>
          </w:tcPr>
          <w:p w:rsidR="00BC6D71" w:rsidRPr="0007291E" w:rsidRDefault="00BC6D7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І</w:t>
            </w:r>
          </w:p>
        </w:tc>
        <w:tc>
          <w:tcPr>
            <w:tcW w:w="5179" w:type="dxa"/>
          </w:tcPr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Засідання постійних комісій міської рад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Голови постійних комісій міської ради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/>
                <w:i/>
                <w:sz w:val="24"/>
                <w:szCs w:val="24"/>
              </w:rPr>
              <w:t>Сесія ради</w:t>
            </w:r>
          </w:p>
        </w:tc>
      </w:tr>
      <w:tr w:rsidR="00825F4B" w:rsidRPr="004A655E" w:rsidTr="00077937">
        <w:tc>
          <w:tcPr>
            <w:tcW w:w="675" w:type="dxa"/>
            <w:vMerge w:val="restart"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79" w:type="dxa"/>
          </w:tcPr>
          <w:p w:rsidR="00825F4B" w:rsidRPr="00A02FA9" w:rsidRDefault="00825F4B" w:rsidP="0078169F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Про уточнення бюджету Переяславської міської територіальної громади</w:t>
            </w:r>
            <w:r w:rsidRPr="00A02FA9">
              <w:rPr>
                <w:b/>
                <w:sz w:val="24"/>
                <w:szCs w:val="24"/>
              </w:rPr>
              <w:t xml:space="preserve">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на 202</w:t>
            </w:r>
            <w:r w:rsidR="0044731C">
              <w:rPr>
                <w:rFonts w:ascii="Times New Roman" w:hAnsi="Times New Roman"/>
                <w:sz w:val="24"/>
                <w:szCs w:val="24"/>
              </w:rPr>
              <w:t>6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825F4B" w:rsidRPr="00A02FA9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>Начальник фінансового управління Жарко Ю.М.</w:t>
            </w:r>
          </w:p>
        </w:tc>
      </w:tr>
      <w:tr w:rsidR="003B0652" w:rsidRPr="004A655E" w:rsidTr="00077937">
        <w:tc>
          <w:tcPr>
            <w:tcW w:w="675" w:type="dxa"/>
            <w:vMerge/>
          </w:tcPr>
          <w:p w:rsidR="003B0652" w:rsidRDefault="003B0652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3B0652" w:rsidRPr="0044731C" w:rsidRDefault="003B0652" w:rsidP="0004295E">
            <w:pPr>
              <w:ind w:left="0" w:right="0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44731C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2. Про заслуховування інформації про надходження звернень на підтримку Сил оборони та їх виконання, звернень військовослужбовців по Програмі «Турбота»</w:t>
            </w:r>
          </w:p>
        </w:tc>
        <w:tc>
          <w:tcPr>
            <w:tcW w:w="3752" w:type="dxa"/>
          </w:tcPr>
          <w:p w:rsidR="003B0652" w:rsidRPr="0044731C" w:rsidRDefault="003B0652" w:rsidP="003B0652">
            <w:pPr>
              <w:ind w:left="0" w:right="33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44731C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Заступник міського голови – керуюча справами виконкому Гич Т.О.</w:t>
            </w:r>
          </w:p>
          <w:p w:rsidR="003B0652" w:rsidRPr="0044731C" w:rsidRDefault="003B0652" w:rsidP="003B0652">
            <w:pPr>
              <w:ind w:left="0" w:right="0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44731C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 xml:space="preserve">Заступник міського голови </w:t>
            </w:r>
          </w:p>
          <w:p w:rsidR="003B0652" w:rsidRPr="0044731C" w:rsidRDefault="003B0652" w:rsidP="003B0652">
            <w:pPr>
              <w:ind w:left="0" w:right="-3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44731C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Степаненко О.С.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45355E" w:rsidRDefault="003B0652" w:rsidP="0078169F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25F4B" w:rsidRPr="00A02FA9">
              <w:rPr>
                <w:rFonts w:ascii="Times New Roman" w:hAnsi="Times New Roman"/>
                <w:sz w:val="24"/>
                <w:szCs w:val="24"/>
              </w:rPr>
              <w:t>.</w:t>
            </w:r>
            <w:r w:rsidR="00825F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C4922">
              <w:rPr>
                <w:rFonts w:ascii="Times New Roman" w:hAnsi="Times New Roman"/>
                <w:sz w:val="24"/>
                <w:szCs w:val="24"/>
              </w:rPr>
              <w:t>Про внесення змін до комплексної програми «Турбота»  на 2025-2027 роки.</w:t>
            </w:r>
          </w:p>
        </w:tc>
        <w:tc>
          <w:tcPr>
            <w:tcW w:w="3752" w:type="dxa"/>
          </w:tcPr>
          <w:p w:rsidR="00CC4922" w:rsidRPr="009960A6" w:rsidRDefault="00CC4922" w:rsidP="00CC4922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825F4B" w:rsidRPr="0045355E" w:rsidRDefault="00CC4922" w:rsidP="00CC4922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CC4922" w:rsidRPr="004A655E" w:rsidTr="00077937">
        <w:tc>
          <w:tcPr>
            <w:tcW w:w="675" w:type="dxa"/>
            <w:vMerge/>
          </w:tcPr>
          <w:p w:rsidR="00CC4922" w:rsidRPr="0007291E" w:rsidRDefault="00CC4922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CC4922" w:rsidRDefault="00CC4922" w:rsidP="0078169F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="00291A14">
              <w:rPr>
                <w:rFonts w:ascii="Times New Roman" w:hAnsi="Times New Roman"/>
                <w:sz w:val="24"/>
                <w:szCs w:val="24"/>
              </w:rPr>
              <w:t xml:space="preserve"> Про внесення змін до Положення до комплексної програми «Турбота» на 2025-2027 роки</w:t>
            </w:r>
          </w:p>
        </w:tc>
        <w:tc>
          <w:tcPr>
            <w:tcW w:w="3752" w:type="dxa"/>
          </w:tcPr>
          <w:p w:rsidR="00291A14" w:rsidRPr="009960A6" w:rsidRDefault="00291A14" w:rsidP="00291A14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CC4922" w:rsidRPr="009960A6" w:rsidRDefault="00291A14" w:rsidP="00291A14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960A6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45355E" w:rsidRDefault="00291A14" w:rsidP="00BC6D71">
            <w:pPr>
              <w:pStyle w:val="a6"/>
              <w:tabs>
                <w:tab w:val="left" w:pos="34"/>
                <w:tab w:val="left" w:pos="4395"/>
                <w:tab w:val="left" w:pos="6804"/>
              </w:tabs>
              <w:spacing w:after="0"/>
              <w:ind w:left="360" w:right="138" w:hanging="360"/>
              <w:jc w:val="both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="00825F4B" w:rsidRPr="0045355E">
              <w:rPr>
                <w:lang w:val="uk-UA"/>
              </w:rPr>
              <w:t>.Земельні питання</w:t>
            </w:r>
          </w:p>
          <w:p w:rsidR="00825F4B" w:rsidRPr="0045355E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A0513" w:rsidRPr="0045355E" w:rsidRDefault="008A0513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Pr="0045355E" w:rsidRDefault="00291A14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25F4B" w:rsidRPr="0045355E">
              <w:rPr>
                <w:rFonts w:ascii="Times New Roman" w:hAnsi="Times New Roman" w:cs="Times New Roman"/>
                <w:sz w:val="24"/>
                <w:szCs w:val="24"/>
              </w:rPr>
              <w:t>. Архітектурні питання</w:t>
            </w:r>
          </w:p>
        </w:tc>
        <w:tc>
          <w:tcPr>
            <w:tcW w:w="3752" w:type="dxa"/>
          </w:tcPr>
          <w:p w:rsidR="004A4BDA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відділу з питань використання земель та земельного кадастру </w:t>
            </w:r>
          </w:p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Шосталь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О.П. </w:t>
            </w:r>
          </w:p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Головний архітектор міста </w:t>
            </w:r>
          </w:p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Пурденко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П.Л.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45355E" w:rsidRDefault="00291A14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25F4B" w:rsidRPr="0045355E">
              <w:rPr>
                <w:rFonts w:ascii="Times New Roman" w:hAnsi="Times New Roman" w:cs="Times New Roman"/>
                <w:sz w:val="24"/>
                <w:szCs w:val="24"/>
              </w:rPr>
              <w:t>. Різне</w:t>
            </w:r>
          </w:p>
        </w:tc>
        <w:tc>
          <w:tcPr>
            <w:tcW w:w="3752" w:type="dxa"/>
          </w:tcPr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Заступники міського голови згідно з розподілом обов’язків, секретар міської ради, керуюча справами виконкому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045F01" w:rsidRDefault="00045F01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204A0" w:rsidRDefault="00D204A0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C6D7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Травень</w:t>
            </w:r>
          </w:p>
          <w:p w:rsidR="00FB587B" w:rsidRPr="00170E91" w:rsidRDefault="00FB587B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6D71" w:rsidRPr="004A655E" w:rsidTr="00077937">
        <w:tc>
          <w:tcPr>
            <w:tcW w:w="675" w:type="dxa"/>
          </w:tcPr>
          <w:p w:rsidR="00BC6D71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825F4B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285D" w:rsidRDefault="006F285D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79" w:type="dxa"/>
          </w:tcPr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Засідання постійних комісій міської рад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6F285D" w:rsidRDefault="006F285D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Навчання депутатів</w:t>
            </w: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Голови постійних комісій міської ради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/>
                <w:i/>
                <w:sz w:val="24"/>
                <w:szCs w:val="24"/>
              </w:rPr>
              <w:t>Сесія ради</w:t>
            </w:r>
          </w:p>
        </w:tc>
      </w:tr>
      <w:tr w:rsidR="00825F4B" w:rsidRPr="004A655E" w:rsidTr="00077937">
        <w:tc>
          <w:tcPr>
            <w:tcW w:w="675" w:type="dxa"/>
            <w:vMerge w:val="restart"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79" w:type="dxa"/>
          </w:tcPr>
          <w:p w:rsidR="00825F4B" w:rsidRPr="002B33C6" w:rsidRDefault="00825F4B" w:rsidP="0078169F">
            <w:pPr>
              <w:numPr>
                <w:ilvl w:val="0"/>
                <w:numId w:val="3"/>
              </w:numPr>
              <w:tabs>
                <w:tab w:val="left" w:pos="315"/>
              </w:tabs>
              <w:ind w:left="34" w:right="0" w:hanging="34"/>
              <w:rPr>
                <w:rFonts w:ascii="Times New Roman" w:hAnsi="Times New Roman"/>
                <w:sz w:val="24"/>
                <w:szCs w:val="24"/>
              </w:rPr>
            </w:pPr>
            <w:r w:rsidRPr="002B33C6">
              <w:rPr>
                <w:rFonts w:ascii="Times New Roman" w:hAnsi="Times New Roman"/>
                <w:sz w:val="24"/>
                <w:szCs w:val="24"/>
              </w:rPr>
              <w:t>Про затвердження звіту виконання бюджету Переяславської міської територіальної громади</w:t>
            </w:r>
            <w:r w:rsidRPr="002B33C6">
              <w:rPr>
                <w:b/>
                <w:sz w:val="24"/>
                <w:szCs w:val="24"/>
              </w:rPr>
              <w:t xml:space="preserve"> </w:t>
            </w:r>
            <w:r w:rsidRPr="002B33C6">
              <w:rPr>
                <w:rFonts w:ascii="Times New Roman" w:hAnsi="Times New Roman"/>
                <w:sz w:val="24"/>
                <w:szCs w:val="24"/>
              </w:rPr>
              <w:t>за І квартал 202</w:t>
            </w:r>
            <w:r w:rsidR="0044731C">
              <w:rPr>
                <w:rFonts w:ascii="Times New Roman" w:hAnsi="Times New Roman"/>
                <w:sz w:val="24"/>
                <w:szCs w:val="24"/>
              </w:rPr>
              <w:t>6</w:t>
            </w:r>
            <w:r w:rsidRPr="002B33C6"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3752" w:type="dxa"/>
          </w:tcPr>
          <w:p w:rsidR="00825F4B" w:rsidRPr="002B33C6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B33C6">
              <w:rPr>
                <w:rFonts w:ascii="Times New Roman" w:hAnsi="Times New Roman"/>
                <w:sz w:val="24"/>
                <w:szCs w:val="24"/>
              </w:rPr>
              <w:t xml:space="preserve">Начальник фінансового управління </w:t>
            </w:r>
          </w:p>
          <w:p w:rsidR="00825F4B" w:rsidRPr="002B33C6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B33C6">
              <w:rPr>
                <w:rFonts w:ascii="Times New Roman" w:hAnsi="Times New Roman"/>
                <w:sz w:val="24"/>
                <w:szCs w:val="24"/>
              </w:rPr>
              <w:t>Жарко Ю.М.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90367B" w:rsidRDefault="00825F4B" w:rsidP="0078169F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90367B">
              <w:rPr>
                <w:rFonts w:ascii="Times New Roman" w:hAnsi="Times New Roman"/>
                <w:sz w:val="24"/>
                <w:szCs w:val="24"/>
              </w:rPr>
              <w:t xml:space="preserve">2. Про уточнення бюджету Переяславської </w:t>
            </w:r>
            <w:r w:rsidRPr="0090367B">
              <w:rPr>
                <w:rFonts w:ascii="Times New Roman" w:hAnsi="Times New Roman"/>
                <w:sz w:val="24"/>
                <w:szCs w:val="24"/>
              </w:rPr>
              <w:lastRenderedPageBreak/>
              <w:t>міської територіальної громади</w:t>
            </w:r>
            <w:r w:rsidRPr="0090367B">
              <w:rPr>
                <w:b/>
                <w:sz w:val="24"/>
                <w:szCs w:val="24"/>
              </w:rPr>
              <w:t xml:space="preserve"> </w:t>
            </w:r>
            <w:r w:rsidRPr="0090367B">
              <w:rPr>
                <w:rFonts w:ascii="Times New Roman" w:hAnsi="Times New Roman"/>
                <w:sz w:val="24"/>
                <w:szCs w:val="24"/>
              </w:rPr>
              <w:t>на 202</w:t>
            </w:r>
            <w:r w:rsidR="0044731C">
              <w:rPr>
                <w:rFonts w:ascii="Times New Roman" w:hAnsi="Times New Roman"/>
                <w:sz w:val="24"/>
                <w:szCs w:val="24"/>
              </w:rPr>
              <w:t>6 рік</w:t>
            </w:r>
          </w:p>
        </w:tc>
        <w:tc>
          <w:tcPr>
            <w:tcW w:w="3752" w:type="dxa"/>
          </w:tcPr>
          <w:p w:rsidR="00825F4B" w:rsidRPr="002B33C6" w:rsidRDefault="00825F4B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2B33C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Начальник фінансового </w:t>
            </w:r>
            <w:r w:rsidRPr="002B33C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управління </w:t>
            </w:r>
          </w:p>
          <w:p w:rsidR="00F66DE1" w:rsidRPr="0045355E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2B33C6">
              <w:rPr>
                <w:rFonts w:ascii="Times New Roman" w:hAnsi="Times New Roman"/>
                <w:sz w:val="24"/>
                <w:szCs w:val="24"/>
              </w:rPr>
              <w:t>Жарко Ю.М.</w:t>
            </w:r>
          </w:p>
        </w:tc>
      </w:tr>
      <w:tr w:rsidR="003B0652" w:rsidRPr="004A655E" w:rsidTr="00077937">
        <w:tc>
          <w:tcPr>
            <w:tcW w:w="675" w:type="dxa"/>
            <w:vMerge/>
          </w:tcPr>
          <w:p w:rsidR="003B0652" w:rsidRPr="0007291E" w:rsidRDefault="003B0652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3B0652" w:rsidRPr="0044731C" w:rsidRDefault="003B0652" w:rsidP="0004295E">
            <w:pPr>
              <w:ind w:left="0" w:right="0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44731C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3. Про заслуховування інформації про надходження звернень на підтримку Сил оборони та їх виконання, звернень військовослужбовців по Програмі «Турбота»</w:t>
            </w:r>
          </w:p>
        </w:tc>
        <w:tc>
          <w:tcPr>
            <w:tcW w:w="3752" w:type="dxa"/>
          </w:tcPr>
          <w:p w:rsidR="003B0652" w:rsidRPr="0044731C" w:rsidRDefault="003B0652" w:rsidP="003B0652">
            <w:pPr>
              <w:ind w:left="0" w:right="33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44731C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Заступник міського голови – керуюча справами виконкому Гич Т.О.</w:t>
            </w:r>
          </w:p>
          <w:p w:rsidR="003B0652" w:rsidRPr="0044731C" w:rsidRDefault="003B0652" w:rsidP="003B0652">
            <w:pPr>
              <w:ind w:left="0" w:right="0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44731C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 xml:space="preserve">Заступник міського голови </w:t>
            </w:r>
          </w:p>
          <w:p w:rsidR="003B0652" w:rsidRPr="0044731C" w:rsidRDefault="003B0652" w:rsidP="003B0652">
            <w:pPr>
              <w:ind w:left="0" w:right="0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44731C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Степаненко О.С.</w:t>
            </w:r>
          </w:p>
        </w:tc>
      </w:tr>
      <w:tr w:rsidR="00CB7ECF" w:rsidRPr="004A655E" w:rsidTr="00077937">
        <w:tc>
          <w:tcPr>
            <w:tcW w:w="675" w:type="dxa"/>
            <w:vMerge/>
          </w:tcPr>
          <w:p w:rsidR="00CB7ECF" w:rsidRPr="0007291E" w:rsidRDefault="00CB7ECF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CB7ECF" w:rsidRPr="0044731C" w:rsidRDefault="00CB7ECF" w:rsidP="0004295E">
            <w:pPr>
              <w:ind w:left="0" w:right="0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44731C">
              <w:rPr>
                <w:rFonts w:ascii="Times New Roman" w:hAnsi="Times New Roman" w:cs="Times New Roman"/>
                <w:color w:val="C0504D" w:themeColor="accent2"/>
                <w:sz w:val="24"/>
                <w:szCs w:val="24"/>
              </w:rPr>
              <w:t>4. Про внесення змін та затвердження Положення про стипендію Переяславської міської ради в галузі культури Переяславської міської територіальної громади у новій редакції»</w:t>
            </w:r>
          </w:p>
        </w:tc>
        <w:tc>
          <w:tcPr>
            <w:tcW w:w="3752" w:type="dxa"/>
          </w:tcPr>
          <w:p w:rsidR="00CB7ECF" w:rsidRPr="0044731C" w:rsidRDefault="00CB7ECF" w:rsidP="00CB7ECF">
            <w:pPr>
              <w:ind w:left="0" w:right="33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90367B" w:rsidRDefault="00CB7ECF" w:rsidP="0078169F">
            <w:pPr>
              <w:tabs>
                <w:tab w:val="left" w:pos="318"/>
              </w:tabs>
              <w:ind w:left="34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825F4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Звіт про роботу </w:t>
            </w:r>
            <w:proofErr w:type="spellStart"/>
            <w:r w:rsidR="00825F4B" w:rsidRPr="0090367B">
              <w:rPr>
                <w:rFonts w:ascii="Times New Roman" w:hAnsi="Times New Roman"/>
                <w:sz w:val="24"/>
                <w:szCs w:val="24"/>
              </w:rPr>
              <w:t>КП</w:t>
            </w:r>
            <w:proofErr w:type="spellEnd"/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«Переяславського виробничого управління житлово-комунального господарства» за І квартал 202</w:t>
            </w:r>
            <w:r w:rsidR="0044731C">
              <w:rPr>
                <w:rFonts w:ascii="Times New Roman" w:hAnsi="Times New Roman"/>
                <w:sz w:val="24"/>
                <w:szCs w:val="24"/>
              </w:rPr>
              <w:t>6</w:t>
            </w:r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року </w:t>
            </w:r>
          </w:p>
        </w:tc>
        <w:tc>
          <w:tcPr>
            <w:tcW w:w="3752" w:type="dxa"/>
          </w:tcPr>
          <w:p w:rsidR="004A4BDA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90367B">
              <w:rPr>
                <w:rFonts w:ascii="Times New Roman" w:hAnsi="Times New Roman"/>
                <w:sz w:val="24"/>
                <w:szCs w:val="24"/>
              </w:rPr>
              <w:t xml:space="preserve">Начальник ВУЖКГ </w:t>
            </w:r>
          </w:p>
          <w:p w:rsidR="00825F4B" w:rsidRPr="0090367B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367B">
              <w:rPr>
                <w:rFonts w:ascii="Times New Roman" w:hAnsi="Times New Roman"/>
                <w:sz w:val="24"/>
                <w:szCs w:val="24"/>
              </w:rPr>
              <w:t>Сущук</w:t>
            </w:r>
            <w:proofErr w:type="spellEnd"/>
            <w:r w:rsidRPr="0090367B">
              <w:rPr>
                <w:rFonts w:ascii="Times New Roman" w:hAnsi="Times New Roman"/>
                <w:sz w:val="24"/>
                <w:szCs w:val="24"/>
              </w:rPr>
              <w:t xml:space="preserve"> Т.В.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90367B" w:rsidRDefault="00CB7ECF" w:rsidP="0078169F">
            <w:pPr>
              <w:tabs>
                <w:tab w:val="left" w:pos="0"/>
              </w:tabs>
              <w:ind w:left="34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. Звіт про роботу </w:t>
            </w:r>
            <w:proofErr w:type="spellStart"/>
            <w:r w:rsidR="00825F4B" w:rsidRPr="0090367B">
              <w:rPr>
                <w:rFonts w:ascii="Times New Roman" w:hAnsi="Times New Roman"/>
                <w:sz w:val="24"/>
                <w:szCs w:val="24"/>
              </w:rPr>
              <w:t>КП</w:t>
            </w:r>
            <w:proofErr w:type="spellEnd"/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ВУКГ за І квартал 202</w:t>
            </w:r>
            <w:r w:rsidR="0044731C">
              <w:rPr>
                <w:rFonts w:ascii="Times New Roman" w:hAnsi="Times New Roman"/>
                <w:sz w:val="24"/>
                <w:szCs w:val="24"/>
              </w:rPr>
              <w:t>6</w:t>
            </w:r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3752" w:type="dxa"/>
          </w:tcPr>
          <w:p w:rsidR="004A4BDA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90367B">
              <w:rPr>
                <w:rFonts w:ascii="Times New Roman" w:hAnsi="Times New Roman"/>
                <w:sz w:val="24"/>
                <w:szCs w:val="24"/>
              </w:rPr>
              <w:t xml:space="preserve">Начальник ВУКГ </w:t>
            </w:r>
          </w:p>
          <w:p w:rsidR="00825F4B" w:rsidRPr="0090367B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367B">
              <w:rPr>
                <w:rFonts w:ascii="Times New Roman" w:hAnsi="Times New Roman"/>
                <w:sz w:val="24"/>
                <w:szCs w:val="24"/>
              </w:rPr>
              <w:t>Коркач</w:t>
            </w:r>
            <w:proofErr w:type="spellEnd"/>
            <w:r w:rsidRPr="0090367B">
              <w:rPr>
                <w:rFonts w:ascii="Times New Roman" w:hAnsi="Times New Roman"/>
                <w:sz w:val="24"/>
                <w:szCs w:val="24"/>
              </w:rPr>
              <w:t xml:space="preserve"> В.А.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90367B" w:rsidRDefault="00CB7ECF" w:rsidP="0078169F">
            <w:pPr>
              <w:tabs>
                <w:tab w:val="left" w:pos="0"/>
              </w:tabs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. Звіт про роботу </w:t>
            </w:r>
            <w:proofErr w:type="spellStart"/>
            <w:r w:rsidR="00825F4B" w:rsidRPr="0090367B">
              <w:rPr>
                <w:rFonts w:ascii="Times New Roman" w:hAnsi="Times New Roman"/>
                <w:sz w:val="24"/>
                <w:szCs w:val="24"/>
              </w:rPr>
              <w:t>КП</w:t>
            </w:r>
            <w:proofErr w:type="spellEnd"/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25F4B" w:rsidRPr="0090367B">
              <w:rPr>
                <w:rFonts w:ascii="Times New Roman" w:hAnsi="Times New Roman"/>
                <w:sz w:val="24"/>
                <w:szCs w:val="24"/>
              </w:rPr>
              <w:t>„Переяславський</w:t>
            </w:r>
            <w:proofErr w:type="spellEnd"/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міський </w:t>
            </w:r>
            <w:proofErr w:type="spellStart"/>
            <w:r w:rsidR="00825F4B" w:rsidRPr="0090367B">
              <w:rPr>
                <w:rFonts w:ascii="Times New Roman" w:hAnsi="Times New Roman"/>
                <w:sz w:val="24"/>
                <w:szCs w:val="24"/>
              </w:rPr>
              <w:t>ринок”</w:t>
            </w:r>
            <w:proofErr w:type="spellEnd"/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за І квартал 202</w:t>
            </w:r>
            <w:r w:rsidR="0044731C">
              <w:rPr>
                <w:rFonts w:ascii="Times New Roman" w:hAnsi="Times New Roman"/>
                <w:sz w:val="24"/>
                <w:szCs w:val="24"/>
              </w:rPr>
              <w:t>6</w:t>
            </w:r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року </w:t>
            </w:r>
          </w:p>
        </w:tc>
        <w:tc>
          <w:tcPr>
            <w:tcW w:w="3752" w:type="dxa"/>
          </w:tcPr>
          <w:p w:rsidR="004A4BDA" w:rsidRDefault="0071336F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В.о.д</w:t>
            </w:r>
            <w:r w:rsidR="00825F4B" w:rsidRPr="0090367B">
              <w:rPr>
                <w:rFonts w:ascii="Times New Roman" w:hAnsi="Times New Roman"/>
                <w:sz w:val="24"/>
                <w:szCs w:val="24"/>
              </w:rPr>
              <w:t>иректор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25F4B" w:rsidRPr="0090367B">
              <w:rPr>
                <w:rFonts w:ascii="Times New Roman" w:hAnsi="Times New Roman"/>
                <w:sz w:val="24"/>
                <w:szCs w:val="24"/>
              </w:rPr>
              <w:t>КП</w:t>
            </w:r>
            <w:proofErr w:type="spellEnd"/>
            <w:r w:rsidR="00825F4B" w:rsidRPr="0090367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25F4B" w:rsidRPr="0090367B" w:rsidRDefault="0071336F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Матова Л.М.</w:t>
            </w:r>
          </w:p>
        </w:tc>
      </w:tr>
      <w:tr w:rsidR="00F66DE1" w:rsidRPr="004A655E" w:rsidTr="00077937">
        <w:tc>
          <w:tcPr>
            <w:tcW w:w="675" w:type="dxa"/>
            <w:vMerge/>
          </w:tcPr>
          <w:p w:rsidR="00F66DE1" w:rsidRPr="0007291E" w:rsidRDefault="00F66DE1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F66DE1" w:rsidRPr="0090367B" w:rsidRDefault="00CB7ECF" w:rsidP="0078169F">
            <w:pPr>
              <w:tabs>
                <w:tab w:val="left" w:pos="0"/>
              </w:tabs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66DE1" w:rsidRPr="0090367B">
              <w:rPr>
                <w:rFonts w:ascii="Times New Roman" w:hAnsi="Times New Roman"/>
                <w:sz w:val="24"/>
                <w:szCs w:val="24"/>
              </w:rPr>
              <w:t xml:space="preserve">. Звіт про роботу </w:t>
            </w:r>
            <w:r w:rsidR="00F66DE1">
              <w:rPr>
                <w:rFonts w:ascii="Times New Roman" w:hAnsi="Times New Roman"/>
                <w:sz w:val="24"/>
                <w:szCs w:val="24"/>
              </w:rPr>
              <w:t>ЦПМСД</w:t>
            </w:r>
            <w:r w:rsidR="00F66DE1" w:rsidRPr="0090367B">
              <w:rPr>
                <w:rFonts w:ascii="Times New Roman" w:hAnsi="Times New Roman"/>
                <w:sz w:val="24"/>
                <w:szCs w:val="24"/>
              </w:rPr>
              <w:t xml:space="preserve"> за І квартал 202</w:t>
            </w:r>
            <w:r w:rsidR="0044731C">
              <w:rPr>
                <w:rFonts w:ascii="Times New Roman" w:hAnsi="Times New Roman"/>
                <w:sz w:val="24"/>
                <w:szCs w:val="24"/>
              </w:rPr>
              <w:t>6</w:t>
            </w:r>
            <w:r w:rsidR="00F66DE1" w:rsidRPr="0090367B"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3752" w:type="dxa"/>
          </w:tcPr>
          <w:p w:rsidR="004A4BDA" w:rsidRDefault="008A0513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ЦПМСД </w:t>
            </w:r>
          </w:p>
          <w:p w:rsidR="00F66DE1" w:rsidRPr="0090367B" w:rsidRDefault="008A0513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Царенок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Н.П.</w:t>
            </w:r>
          </w:p>
        </w:tc>
      </w:tr>
      <w:tr w:rsidR="008A0513" w:rsidRPr="004A655E" w:rsidTr="00077937">
        <w:tc>
          <w:tcPr>
            <w:tcW w:w="675" w:type="dxa"/>
            <w:vMerge/>
          </w:tcPr>
          <w:p w:rsidR="008A0513" w:rsidRPr="0007291E" w:rsidRDefault="008A0513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A0513" w:rsidRPr="0090367B" w:rsidRDefault="00CB7ECF" w:rsidP="0044731C">
            <w:pPr>
              <w:tabs>
                <w:tab w:val="left" w:pos="0"/>
              </w:tabs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8A051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8A0513" w:rsidRPr="0090367B">
              <w:rPr>
                <w:rFonts w:ascii="Times New Roman" w:hAnsi="Times New Roman"/>
                <w:sz w:val="24"/>
                <w:szCs w:val="24"/>
              </w:rPr>
              <w:t xml:space="preserve">Звіт про роботу </w:t>
            </w:r>
            <w:r w:rsidR="008A0513">
              <w:rPr>
                <w:rFonts w:ascii="Times New Roman" w:hAnsi="Times New Roman"/>
                <w:sz w:val="24"/>
                <w:szCs w:val="24"/>
              </w:rPr>
              <w:t xml:space="preserve">КНП «Переяславська БЛІЛ» </w:t>
            </w:r>
            <w:r w:rsidR="0044731C">
              <w:rPr>
                <w:rFonts w:ascii="Times New Roman" w:hAnsi="Times New Roman"/>
                <w:sz w:val="24"/>
                <w:szCs w:val="24"/>
              </w:rPr>
              <w:t>за І квартал 2026</w:t>
            </w:r>
            <w:r w:rsidR="008A0513" w:rsidRPr="0090367B">
              <w:rPr>
                <w:rFonts w:ascii="Times New Roman" w:hAnsi="Times New Roman"/>
                <w:sz w:val="24"/>
                <w:szCs w:val="24"/>
              </w:rPr>
              <w:t xml:space="preserve"> року</w:t>
            </w:r>
          </w:p>
        </w:tc>
        <w:tc>
          <w:tcPr>
            <w:tcW w:w="3752" w:type="dxa"/>
          </w:tcPr>
          <w:p w:rsidR="008A0513" w:rsidRDefault="008A0513" w:rsidP="0071336F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КНП «Пе</w:t>
            </w:r>
            <w:r w:rsidR="004A4BDA">
              <w:rPr>
                <w:rFonts w:ascii="Times New Roman" w:hAnsi="Times New Roman"/>
                <w:sz w:val="24"/>
                <w:szCs w:val="24"/>
              </w:rPr>
              <w:t>реяславська БЛІЛ» Г</w:t>
            </w:r>
            <w:r w:rsidR="0071336F">
              <w:rPr>
                <w:rFonts w:ascii="Times New Roman" w:hAnsi="Times New Roman"/>
                <w:sz w:val="24"/>
                <w:szCs w:val="24"/>
              </w:rPr>
              <w:t>етьман В.В.</w:t>
            </w:r>
            <w:r w:rsidR="004A4BD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45355E" w:rsidRDefault="00CB7ECF" w:rsidP="00BC6D71">
            <w:pPr>
              <w:pStyle w:val="a6"/>
              <w:tabs>
                <w:tab w:val="left" w:pos="34"/>
                <w:tab w:val="left" w:pos="4395"/>
                <w:tab w:val="left" w:pos="6804"/>
              </w:tabs>
              <w:spacing w:after="0"/>
              <w:ind w:left="360" w:right="138" w:hanging="360"/>
              <w:jc w:val="both"/>
              <w:rPr>
                <w:lang w:val="uk-UA"/>
              </w:rPr>
            </w:pPr>
            <w:r>
              <w:rPr>
                <w:lang w:val="uk-UA"/>
              </w:rPr>
              <w:t>10</w:t>
            </w:r>
            <w:r w:rsidR="00825F4B" w:rsidRPr="0045355E">
              <w:rPr>
                <w:lang w:val="uk-UA"/>
              </w:rPr>
              <w:t>.</w:t>
            </w:r>
            <w:r w:rsidR="003B0652">
              <w:rPr>
                <w:lang w:val="uk-UA"/>
              </w:rPr>
              <w:t xml:space="preserve"> </w:t>
            </w:r>
            <w:r w:rsidR="00825F4B" w:rsidRPr="0045355E">
              <w:rPr>
                <w:lang w:val="uk-UA"/>
              </w:rPr>
              <w:t>Земельні питання</w:t>
            </w:r>
          </w:p>
          <w:p w:rsidR="00825F4B" w:rsidRPr="0045355E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A0513" w:rsidRPr="0045355E" w:rsidRDefault="008A0513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Pr="0045355E" w:rsidRDefault="003B0652" w:rsidP="00CB7ECF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7E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25F4B" w:rsidRPr="0045355E">
              <w:rPr>
                <w:rFonts w:ascii="Times New Roman" w:hAnsi="Times New Roman" w:cs="Times New Roman"/>
                <w:sz w:val="24"/>
                <w:szCs w:val="24"/>
              </w:rPr>
              <w:t>. Архітектурні питання</w:t>
            </w:r>
          </w:p>
        </w:tc>
        <w:tc>
          <w:tcPr>
            <w:tcW w:w="3752" w:type="dxa"/>
          </w:tcPr>
          <w:p w:rsidR="004A4BDA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відділу з питань використання земель та земельного кадастру </w:t>
            </w:r>
          </w:p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Шосталь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О.П. </w:t>
            </w:r>
          </w:p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Головний архітектор міста </w:t>
            </w:r>
          </w:p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Пурденко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П.Л.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45355E" w:rsidRDefault="00FB587B" w:rsidP="00CB7ECF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B7E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5F4B" w:rsidRPr="0045355E">
              <w:rPr>
                <w:rFonts w:ascii="Times New Roman" w:hAnsi="Times New Roman" w:cs="Times New Roman"/>
                <w:sz w:val="24"/>
                <w:szCs w:val="24"/>
              </w:rPr>
              <w:t>. Різне</w:t>
            </w:r>
          </w:p>
        </w:tc>
        <w:tc>
          <w:tcPr>
            <w:tcW w:w="3752" w:type="dxa"/>
          </w:tcPr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Заступники міського голови згідно з розподілом обов’язків, секретар міської ради, керуюча справами виконкому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6F285D" w:rsidRDefault="006F285D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F285D" w:rsidRDefault="006F285D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B0652" w:rsidRDefault="003B0652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C6D7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Чер</w:t>
            </w:r>
            <w:r w:rsidRPr="00170E91">
              <w:rPr>
                <w:rFonts w:ascii="Times New Roman" w:hAnsi="Times New Roman"/>
                <w:b/>
                <w:sz w:val="24"/>
                <w:szCs w:val="24"/>
              </w:rPr>
              <w:t>вень</w:t>
            </w:r>
          </w:p>
          <w:p w:rsidR="00FB587B" w:rsidRPr="00170E91" w:rsidRDefault="00FB587B" w:rsidP="00BC6D71">
            <w:pPr>
              <w:ind w:left="0" w:right="-3"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C6D71" w:rsidRPr="004A655E" w:rsidTr="00077937">
        <w:tc>
          <w:tcPr>
            <w:tcW w:w="675" w:type="dxa"/>
          </w:tcPr>
          <w:p w:rsidR="00BC6D71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EC0EED" w:rsidRDefault="00EC0EED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C0EED" w:rsidRDefault="00EC0EED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179" w:type="dxa"/>
          </w:tcPr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Засідання постійних комісій міської рад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  <w:p w:rsidR="00BC6D71" w:rsidRDefault="00BC6D71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EC0EED" w:rsidRDefault="00EC0EED" w:rsidP="00BC6D71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</w:p>
          <w:p w:rsidR="00BC6D71" w:rsidRPr="0045355E" w:rsidRDefault="00BC6D71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Навчання депутатів</w:t>
            </w:r>
          </w:p>
        </w:tc>
        <w:tc>
          <w:tcPr>
            <w:tcW w:w="3752" w:type="dxa"/>
          </w:tcPr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  <w:p w:rsidR="00BC6D71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>Голови постійних комісій міської ради</w:t>
            </w:r>
          </w:p>
          <w:p w:rsidR="00BC6D71" w:rsidRPr="0045355E" w:rsidRDefault="00BC6D71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45355E">
              <w:rPr>
                <w:rFonts w:ascii="Times New Roman" w:hAnsi="Times New Roman"/>
                <w:sz w:val="24"/>
                <w:szCs w:val="24"/>
              </w:rPr>
              <w:t xml:space="preserve">Секретар ради </w:t>
            </w:r>
            <w:proofErr w:type="spellStart"/>
            <w:r w:rsidRPr="0045355E">
              <w:rPr>
                <w:rFonts w:ascii="Times New Roman" w:hAnsi="Times New Roman"/>
                <w:sz w:val="24"/>
                <w:szCs w:val="24"/>
              </w:rPr>
              <w:t>Оверчук</w:t>
            </w:r>
            <w:proofErr w:type="spellEnd"/>
            <w:r w:rsidRPr="0045355E">
              <w:rPr>
                <w:rFonts w:ascii="Times New Roman" w:hAnsi="Times New Roman"/>
                <w:sz w:val="24"/>
                <w:szCs w:val="24"/>
              </w:rPr>
              <w:t xml:space="preserve"> Л.М.</w:t>
            </w:r>
          </w:p>
        </w:tc>
      </w:tr>
      <w:tr w:rsidR="00BC6D71" w:rsidRPr="004A655E" w:rsidTr="000C3D2D">
        <w:tc>
          <w:tcPr>
            <w:tcW w:w="9606" w:type="dxa"/>
            <w:gridSpan w:val="3"/>
          </w:tcPr>
          <w:p w:rsidR="00BC6D71" w:rsidRPr="00170E91" w:rsidRDefault="00BC6D71" w:rsidP="00BC6D71">
            <w:pPr>
              <w:ind w:left="0" w:right="-3" w:firstLine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170E91">
              <w:rPr>
                <w:rFonts w:ascii="Times New Roman" w:hAnsi="Times New Roman"/>
                <w:i/>
                <w:sz w:val="24"/>
                <w:szCs w:val="24"/>
              </w:rPr>
              <w:t>Сесія ради</w:t>
            </w:r>
          </w:p>
        </w:tc>
      </w:tr>
      <w:tr w:rsidR="00825F4B" w:rsidRPr="004A655E" w:rsidTr="00077937">
        <w:tc>
          <w:tcPr>
            <w:tcW w:w="675" w:type="dxa"/>
            <w:vMerge w:val="restart"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179" w:type="dxa"/>
          </w:tcPr>
          <w:p w:rsidR="00825F4B" w:rsidRPr="00A02FA9" w:rsidRDefault="00825F4B" w:rsidP="0044731C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Про уточнення бюджету Переяславської міської територіальної громади</w:t>
            </w:r>
            <w:r w:rsidRPr="00A02FA9">
              <w:rPr>
                <w:b/>
                <w:sz w:val="24"/>
                <w:szCs w:val="24"/>
              </w:rPr>
              <w:t xml:space="preserve"> 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>на 202</w:t>
            </w:r>
            <w:r w:rsidR="0044731C">
              <w:rPr>
                <w:rFonts w:ascii="Times New Roman" w:hAnsi="Times New Roman"/>
                <w:sz w:val="24"/>
                <w:szCs w:val="24"/>
              </w:rPr>
              <w:t>6</w:t>
            </w:r>
            <w:r w:rsidRPr="00A02FA9">
              <w:rPr>
                <w:rFonts w:ascii="Times New Roman" w:hAnsi="Times New Roman"/>
                <w:sz w:val="24"/>
                <w:szCs w:val="24"/>
              </w:rPr>
              <w:t xml:space="preserve"> рік</w:t>
            </w:r>
          </w:p>
        </w:tc>
        <w:tc>
          <w:tcPr>
            <w:tcW w:w="3752" w:type="dxa"/>
          </w:tcPr>
          <w:p w:rsidR="005378D6" w:rsidRPr="00A02FA9" w:rsidRDefault="00825F4B" w:rsidP="00BC6D71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>Начальник фінансового управління Жарко Ю.М.</w:t>
            </w:r>
          </w:p>
        </w:tc>
      </w:tr>
      <w:tr w:rsidR="006F285D" w:rsidRPr="004A655E" w:rsidTr="00077937">
        <w:tc>
          <w:tcPr>
            <w:tcW w:w="675" w:type="dxa"/>
            <w:vMerge/>
          </w:tcPr>
          <w:p w:rsidR="006F285D" w:rsidRDefault="006F285D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6F285D" w:rsidRDefault="006F285D" w:rsidP="0044731C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2.Про </w:t>
            </w:r>
            <w:r w:rsidR="00365C41" w:rsidRPr="00365C4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завершення 202</w:t>
            </w:r>
            <w:r w:rsidR="0044731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  <w:r w:rsidR="00365C41" w:rsidRPr="00365C4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-202</w:t>
            </w:r>
            <w:r w:rsidR="0044731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365C41" w:rsidRPr="00365C4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навчального року та хід підготовки до 202</w:t>
            </w:r>
            <w:r w:rsidR="0044731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  <w:r w:rsidR="00365C41" w:rsidRPr="00365C4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-202</w:t>
            </w:r>
            <w:r w:rsidR="0044731C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365C41" w:rsidRPr="00365C41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навчального року</w:t>
            </w:r>
            <w:r w:rsidR="00365C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752" w:type="dxa"/>
          </w:tcPr>
          <w:p w:rsidR="006F285D" w:rsidRPr="00A02FA9" w:rsidRDefault="006F285D" w:rsidP="006F285D">
            <w:pPr>
              <w:ind w:left="0" w:right="-3" w:firstLine="0"/>
              <w:rPr>
                <w:rFonts w:ascii="Times New Roman" w:hAnsi="Times New Roman"/>
                <w:sz w:val="24"/>
                <w:szCs w:val="24"/>
              </w:rPr>
            </w:pPr>
            <w:r w:rsidRPr="00A02FA9">
              <w:rPr>
                <w:rFonts w:ascii="Times New Roman" w:hAnsi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відділу освіти </w:t>
            </w:r>
            <w:proofErr w:type="spellStart"/>
            <w:r w:rsidR="00FB587B">
              <w:rPr>
                <w:rFonts w:ascii="Times New Roman" w:hAnsi="Times New Roman"/>
                <w:sz w:val="24"/>
                <w:szCs w:val="24"/>
              </w:rPr>
              <w:t>Ярмоленко</w:t>
            </w:r>
            <w:proofErr w:type="spellEnd"/>
            <w:r w:rsidR="00FB587B">
              <w:rPr>
                <w:rFonts w:ascii="Times New Roman" w:hAnsi="Times New Roman"/>
                <w:sz w:val="24"/>
                <w:szCs w:val="24"/>
              </w:rPr>
              <w:t xml:space="preserve"> П.Л.</w:t>
            </w:r>
          </w:p>
        </w:tc>
      </w:tr>
      <w:tr w:rsidR="003B0652" w:rsidRPr="004A655E" w:rsidTr="00077937">
        <w:tc>
          <w:tcPr>
            <w:tcW w:w="675" w:type="dxa"/>
            <w:vMerge/>
          </w:tcPr>
          <w:p w:rsidR="003B0652" w:rsidRDefault="003B0652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3B0652" w:rsidRPr="0044731C" w:rsidRDefault="003B0652" w:rsidP="00FB587B">
            <w:pPr>
              <w:ind w:left="0" w:right="0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44731C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3. Про заслуховування інформації про надходження звернень на підтримку Сил оборони та їх виконання, звернень військовослужбовців по Програмі «Турбота»</w:t>
            </w:r>
          </w:p>
          <w:p w:rsidR="00291A14" w:rsidRPr="0044731C" w:rsidRDefault="00291A14" w:rsidP="00FB587B">
            <w:pPr>
              <w:ind w:left="0" w:right="0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</w:p>
        </w:tc>
        <w:tc>
          <w:tcPr>
            <w:tcW w:w="3752" w:type="dxa"/>
          </w:tcPr>
          <w:p w:rsidR="003B0652" w:rsidRPr="0044731C" w:rsidRDefault="003B0652" w:rsidP="003B0652">
            <w:pPr>
              <w:ind w:left="0" w:right="33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44731C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Заступник міського голови – керуюча справами виконкому Гич Т.О.</w:t>
            </w:r>
          </w:p>
          <w:p w:rsidR="003B0652" w:rsidRPr="0044731C" w:rsidRDefault="003B0652" w:rsidP="003B0652">
            <w:pPr>
              <w:ind w:left="0" w:right="0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44731C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 xml:space="preserve">Заступник міського голови </w:t>
            </w:r>
          </w:p>
          <w:p w:rsidR="003B0652" w:rsidRPr="0044731C" w:rsidRDefault="003B0652" w:rsidP="003B0652">
            <w:pPr>
              <w:ind w:left="0" w:right="-3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44731C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Степаненко О.С.</w:t>
            </w:r>
          </w:p>
        </w:tc>
      </w:tr>
      <w:tr w:rsidR="00291A14" w:rsidRPr="004A655E" w:rsidTr="00077937">
        <w:tc>
          <w:tcPr>
            <w:tcW w:w="675" w:type="dxa"/>
            <w:vMerge/>
          </w:tcPr>
          <w:p w:rsidR="00291A14" w:rsidRDefault="00291A14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291A14" w:rsidRPr="0044731C" w:rsidRDefault="00291A14" w:rsidP="00FB587B">
            <w:pPr>
              <w:ind w:left="0" w:right="0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44731C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4. Про затвердження Положення про управління соціального захисту населення Переяславської міської ради в новій редакції</w:t>
            </w:r>
          </w:p>
        </w:tc>
        <w:tc>
          <w:tcPr>
            <w:tcW w:w="3752" w:type="dxa"/>
          </w:tcPr>
          <w:p w:rsidR="00291A14" w:rsidRPr="0044731C" w:rsidRDefault="00291A14" w:rsidP="00291A14">
            <w:pPr>
              <w:ind w:left="0" w:right="0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44731C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 xml:space="preserve">Заступник міського голови </w:t>
            </w:r>
          </w:p>
          <w:p w:rsidR="00291A14" w:rsidRPr="0044731C" w:rsidRDefault="00291A14" w:rsidP="00291A14">
            <w:pPr>
              <w:ind w:left="0" w:right="33" w:firstLine="0"/>
              <w:rPr>
                <w:rFonts w:ascii="Times New Roman" w:hAnsi="Times New Roman"/>
                <w:color w:val="C0504D" w:themeColor="accent2"/>
                <w:sz w:val="24"/>
                <w:szCs w:val="24"/>
              </w:rPr>
            </w:pPr>
            <w:r w:rsidRPr="0044731C">
              <w:rPr>
                <w:rFonts w:ascii="Times New Roman" w:hAnsi="Times New Roman"/>
                <w:color w:val="C0504D" w:themeColor="accent2"/>
                <w:sz w:val="24"/>
                <w:szCs w:val="24"/>
              </w:rPr>
              <w:t>Степаненко О.С.</w:t>
            </w:r>
          </w:p>
        </w:tc>
      </w:tr>
      <w:tr w:rsidR="005378D6" w:rsidRPr="004A655E" w:rsidTr="00077937">
        <w:tc>
          <w:tcPr>
            <w:tcW w:w="675" w:type="dxa"/>
            <w:vMerge/>
          </w:tcPr>
          <w:p w:rsidR="005378D6" w:rsidRDefault="005378D6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5378D6" w:rsidRPr="00427F09" w:rsidRDefault="00D204A0" w:rsidP="009F49C7">
            <w:pPr>
              <w:ind w:left="0" w:right="-32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F0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="0044731C" w:rsidRPr="00427F09">
              <w:rPr>
                <w:rFonts w:ascii="Times New Roman" w:hAnsi="Times New Roman" w:cs="Times New Roman"/>
                <w:sz w:val="24"/>
                <w:szCs w:val="24"/>
              </w:rPr>
              <w:t>Про внесення  фінансування видатків із бюджету територіальної громади за надані пільги з послуг зв’язку, інші передбачені законодавством пільги та компенсаційні виплати за пільговий проїзд окремих категорій громадян на автобусних маршрутах на території Переяславської міської територіальної громади на 2025-2027 роки</w:t>
            </w:r>
          </w:p>
          <w:p w:rsidR="009F49C7" w:rsidRPr="00427F09" w:rsidRDefault="009F49C7" w:rsidP="009F49C7">
            <w:pPr>
              <w:ind w:left="0" w:right="-32"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52" w:type="dxa"/>
          </w:tcPr>
          <w:p w:rsidR="00427F09" w:rsidRPr="00427F09" w:rsidRDefault="00427F09" w:rsidP="00427F09">
            <w:pPr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 w:rsidRPr="00427F09"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 </w:t>
            </w:r>
          </w:p>
          <w:p w:rsidR="005378D6" w:rsidRPr="00427F09" w:rsidRDefault="00427F09" w:rsidP="00427F09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F09">
              <w:rPr>
                <w:rFonts w:ascii="Times New Roman" w:hAnsi="Times New Roman"/>
                <w:sz w:val="24"/>
                <w:szCs w:val="24"/>
              </w:rPr>
              <w:t>Степаненко О.С.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45355E" w:rsidRDefault="00D204A0" w:rsidP="00BC6D71">
            <w:pPr>
              <w:pStyle w:val="a6"/>
              <w:tabs>
                <w:tab w:val="left" w:pos="34"/>
                <w:tab w:val="left" w:pos="4395"/>
                <w:tab w:val="left" w:pos="6804"/>
              </w:tabs>
              <w:spacing w:after="0"/>
              <w:ind w:left="360" w:right="138" w:hanging="360"/>
              <w:jc w:val="both"/>
              <w:rPr>
                <w:lang w:val="uk-UA"/>
              </w:rPr>
            </w:pPr>
            <w:r>
              <w:rPr>
                <w:lang w:val="uk-UA"/>
              </w:rPr>
              <w:t>6</w:t>
            </w:r>
            <w:r w:rsidR="00825F4B" w:rsidRPr="0045355E">
              <w:rPr>
                <w:lang w:val="uk-UA"/>
              </w:rPr>
              <w:t>.</w:t>
            </w:r>
            <w:r>
              <w:rPr>
                <w:lang w:val="uk-UA"/>
              </w:rPr>
              <w:t xml:space="preserve"> </w:t>
            </w:r>
            <w:r w:rsidR="00825F4B" w:rsidRPr="0045355E">
              <w:rPr>
                <w:lang w:val="uk-UA"/>
              </w:rPr>
              <w:t>Земельні питання</w:t>
            </w:r>
          </w:p>
          <w:p w:rsidR="00825F4B" w:rsidRPr="0045355E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Default="00825F4B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A0513" w:rsidRPr="0045355E" w:rsidRDefault="008A0513" w:rsidP="00BC6D71">
            <w:pPr>
              <w:pStyle w:val="a6"/>
              <w:tabs>
                <w:tab w:val="left" w:pos="315"/>
                <w:tab w:val="left" w:pos="459"/>
                <w:tab w:val="left" w:pos="4395"/>
                <w:tab w:val="left" w:pos="6804"/>
              </w:tabs>
              <w:spacing w:after="0"/>
              <w:ind w:right="138"/>
              <w:jc w:val="both"/>
              <w:rPr>
                <w:lang w:val="uk-UA"/>
              </w:rPr>
            </w:pPr>
          </w:p>
          <w:p w:rsidR="00825F4B" w:rsidRPr="0045355E" w:rsidRDefault="00D204A0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25F4B" w:rsidRPr="0045355E">
              <w:rPr>
                <w:rFonts w:ascii="Times New Roman" w:hAnsi="Times New Roman" w:cs="Times New Roman"/>
                <w:sz w:val="24"/>
                <w:szCs w:val="24"/>
              </w:rPr>
              <w:t>. Архітектурні питання</w:t>
            </w:r>
          </w:p>
        </w:tc>
        <w:tc>
          <w:tcPr>
            <w:tcW w:w="3752" w:type="dxa"/>
          </w:tcPr>
          <w:p w:rsidR="004A4BDA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відділу з питань використання земель та земельного кадастру </w:t>
            </w:r>
          </w:p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Шосталь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О.П. </w:t>
            </w:r>
          </w:p>
          <w:p w:rsidR="00825F4B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Головний архітектор міста </w:t>
            </w:r>
          </w:p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Пурденко</w:t>
            </w:r>
            <w:proofErr w:type="spellEnd"/>
            <w:r w:rsidRPr="0045355E">
              <w:rPr>
                <w:rFonts w:ascii="Times New Roman" w:hAnsi="Times New Roman" w:cs="Times New Roman"/>
                <w:sz w:val="24"/>
                <w:szCs w:val="24"/>
              </w:rPr>
              <w:t xml:space="preserve"> П.Л.</w:t>
            </w:r>
          </w:p>
        </w:tc>
      </w:tr>
      <w:tr w:rsidR="00825F4B" w:rsidRPr="004A655E" w:rsidTr="00077937">
        <w:tc>
          <w:tcPr>
            <w:tcW w:w="675" w:type="dxa"/>
            <w:vMerge/>
          </w:tcPr>
          <w:p w:rsidR="00825F4B" w:rsidRPr="0007291E" w:rsidRDefault="00825F4B" w:rsidP="00BC6D71">
            <w:pPr>
              <w:ind w:left="0"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79" w:type="dxa"/>
          </w:tcPr>
          <w:p w:rsidR="00825F4B" w:rsidRPr="0045355E" w:rsidRDefault="00D204A0" w:rsidP="00BC6D71">
            <w:pPr>
              <w:ind w:left="0" w:righ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825F4B" w:rsidRPr="0045355E">
              <w:rPr>
                <w:rFonts w:ascii="Times New Roman" w:hAnsi="Times New Roman" w:cs="Times New Roman"/>
                <w:sz w:val="24"/>
                <w:szCs w:val="24"/>
              </w:rPr>
              <w:t>. Різне</w:t>
            </w:r>
          </w:p>
        </w:tc>
        <w:tc>
          <w:tcPr>
            <w:tcW w:w="3752" w:type="dxa"/>
          </w:tcPr>
          <w:p w:rsidR="00825F4B" w:rsidRPr="0045355E" w:rsidRDefault="00825F4B" w:rsidP="00BC6D71">
            <w:pPr>
              <w:ind w:left="0" w:right="-3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5355E">
              <w:rPr>
                <w:rFonts w:ascii="Times New Roman" w:hAnsi="Times New Roman" w:cs="Times New Roman"/>
                <w:sz w:val="24"/>
                <w:szCs w:val="24"/>
              </w:rPr>
              <w:t>Заступники міського голови згідно з розподілом обов’язків, секретар міської ради, керуюча справами виконкому</w:t>
            </w:r>
          </w:p>
        </w:tc>
      </w:tr>
    </w:tbl>
    <w:p w:rsidR="00FB587B" w:rsidRDefault="00FB587B" w:rsidP="00DA62EF">
      <w:pPr>
        <w:pStyle w:val="ac"/>
        <w:tabs>
          <w:tab w:val="left" w:pos="0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FB587B" w:rsidRDefault="00FB587B" w:rsidP="00DA62EF">
      <w:pPr>
        <w:pStyle w:val="ac"/>
        <w:tabs>
          <w:tab w:val="left" w:pos="0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p w:rsidR="00D9034E" w:rsidRPr="00DA62EF" w:rsidRDefault="00EC0EED" w:rsidP="00DA62EF">
      <w:pPr>
        <w:pStyle w:val="ac"/>
        <w:tabs>
          <w:tab w:val="left" w:pos="0"/>
        </w:tabs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</w:t>
      </w:r>
      <w:r w:rsidR="00D9034E" w:rsidRPr="00DA62EF">
        <w:rPr>
          <w:b/>
          <w:sz w:val="28"/>
          <w:szCs w:val="28"/>
          <w:lang w:val="uk-UA"/>
        </w:rPr>
        <w:t xml:space="preserve">екретар </w:t>
      </w:r>
      <w:r w:rsidR="008A0513">
        <w:rPr>
          <w:b/>
          <w:sz w:val="28"/>
          <w:szCs w:val="28"/>
          <w:lang w:val="uk-UA"/>
        </w:rPr>
        <w:t xml:space="preserve">міської </w:t>
      </w:r>
      <w:r w:rsidR="00D9034E" w:rsidRPr="00DA62EF">
        <w:rPr>
          <w:b/>
          <w:sz w:val="28"/>
          <w:szCs w:val="28"/>
          <w:lang w:val="uk-UA"/>
        </w:rPr>
        <w:t xml:space="preserve">ради </w:t>
      </w:r>
      <w:r w:rsidR="00D9034E" w:rsidRPr="00DA62EF">
        <w:rPr>
          <w:b/>
          <w:sz w:val="28"/>
          <w:szCs w:val="28"/>
          <w:lang w:val="uk-UA"/>
        </w:rPr>
        <w:tab/>
      </w:r>
      <w:r w:rsidR="00D9034E" w:rsidRPr="00DA62EF">
        <w:rPr>
          <w:b/>
          <w:sz w:val="28"/>
          <w:szCs w:val="28"/>
          <w:lang w:val="uk-UA"/>
        </w:rPr>
        <w:tab/>
      </w:r>
      <w:r w:rsidR="00D9034E" w:rsidRPr="00DA62EF">
        <w:rPr>
          <w:b/>
          <w:sz w:val="28"/>
          <w:szCs w:val="28"/>
          <w:lang w:val="uk-UA"/>
        </w:rPr>
        <w:tab/>
      </w:r>
      <w:r w:rsidR="00D9034E" w:rsidRPr="00DA62EF">
        <w:rPr>
          <w:b/>
          <w:sz w:val="28"/>
          <w:szCs w:val="28"/>
          <w:lang w:val="uk-UA"/>
        </w:rPr>
        <w:tab/>
      </w:r>
      <w:r w:rsidR="00D9034E" w:rsidRPr="00DA62EF">
        <w:rPr>
          <w:b/>
          <w:sz w:val="28"/>
          <w:szCs w:val="28"/>
          <w:lang w:val="uk-UA"/>
        </w:rPr>
        <w:tab/>
      </w:r>
      <w:r w:rsidR="00DA62EF">
        <w:rPr>
          <w:b/>
          <w:sz w:val="28"/>
          <w:szCs w:val="28"/>
          <w:lang w:val="uk-UA"/>
        </w:rPr>
        <w:tab/>
      </w:r>
      <w:r w:rsidR="00FB587B">
        <w:rPr>
          <w:b/>
          <w:sz w:val="28"/>
          <w:szCs w:val="28"/>
          <w:lang w:val="uk-UA"/>
        </w:rPr>
        <w:t xml:space="preserve">      Л</w:t>
      </w:r>
      <w:r w:rsidR="00D9034E" w:rsidRPr="00DA62EF">
        <w:rPr>
          <w:b/>
          <w:sz w:val="28"/>
          <w:szCs w:val="28"/>
          <w:lang w:val="uk-UA"/>
        </w:rPr>
        <w:t>ідія ОВЕРЧУК</w:t>
      </w:r>
    </w:p>
    <w:p w:rsidR="00D9034E" w:rsidRPr="004A655E" w:rsidRDefault="00D9034E" w:rsidP="00782E15">
      <w:pPr>
        <w:ind w:left="0" w:firstLine="0"/>
        <w:rPr>
          <w:rFonts w:ascii="Times New Roman" w:hAnsi="Times New Roman" w:cs="Times New Roman"/>
          <w:sz w:val="24"/>
          <w:szCs w:val="24"/>
        </w:rPr>
      </w:pPr>
    </w:p>
    <w:sectPr w:rsidR="00D9034E" w:rsidRPr="004A655E" w:rsidSect="0045657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4635" w:rsidRDefault="00DA4635" w:rsidP="0007291E">
      <w:r>
        <w:separator/>
      </w:r>
    </w:p>
  </w:endnote>
  <w:endnote w:type="continuationSeparator" w:id="0">
    <w:p w:rsidR="00DA4635" w:rsidRDefault="00DA4635" w:rsidP="00072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4635" w:rsidRDefault="00DA4635" w:rsidP="0007291E">
      <w:r>
        <w:separator/>
      </w:r>
    </w:p>
  </w:footnote>
  <w:footnote w:type="continuationSeparator" w:id="0">
    <w:p w:rsidR="00DA4635" w:rsidRDefault="00DA4635" w:rsidP="000729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27141"/>
    <w:multiLevelType w:val="hybridMultilevel"/>
    <w:tmpl w:val="83643550"/>
    <w:lvl w:ilvl="0" w:tplc="ADA2B02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CC34DB"/>
    <w:multiLevelType w:val="hybridMultilevel"/>
    <w:tmpl w:val="6C2A11EA"/>
    <w:lvl w:ilvl="0" w:tplc="A0D6CA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F24A31"/>
    <w:multiLevelType w:val="hybridMultilevel"/>
    <w:tmpl w:val="466E470A"/>
    <w:lvl w:ilvl="0" w:tplc="3BCC6DF2">
      <w:start w:val="1"/>
      <w:numFmt w:val="decimal"/>
      <w:lvlText w:val="%1."/>
      <w:lvlJc w:val="left"/>
      <w:pPr>
        <w:ind w:left="394" w:hanging="36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3">
    <w:nsid w:val="5846329D"/>
    <w:multiLevelType w:val="hybridMultilevel"/>
    <w:tmpl w:val="F3744F4E"/>
    <w:lvl w:ilvl="0" w:tplc="18DC15AE">
      <w:start w:val="9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660E698D"/>
    <w:multiLevelType w:val="hybridMultilevel"/>
    <w:tmpl w:val="5E183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655E"/>
    <w:rsid w:val="00014101"/>
    <w:rsid w:val="0004040D"/>
    <w:rsid w:val="0004295E"/>
    <w:rsid w:val="00045F01"/>
    <w:rsid w:val="000511EB"/>
    <w:rsid w:val="000532D8"/>
    <w:rsid w:val="0007291E"/>
    <w:rsid w:val="00077937"/>
    <w:rsid w:val="000A09EC"/>
    <w:rsid w:val="000A1B20"/>
    <w:rsid w:val="000A523F"/>
    <w:rsid w:val="000B5296"/>
    <w:rsid w:val="000C3D2D"/>
    <w:rsid w:val="000F1548"/>
    <w:rsid w:val="000F422F"/>
    <w:rsid w:val="0011085C"/>
    <w:rsid w:val="00114567"/>
    <w:rsid w:val="00117A1A"/>
    <w:rsid w:val="0012600B"/>
    <w:rsid w:val="00170E91"/>
    <w:rsid w:val="001B4893"/>
    <w:rsid w:val="001E2829"/>
    <w:rsid w:val="00206069"/>
    <w:rsid w:val="0021334B"/>
    <w:rsid w:val="00256063"/>
    <w:rsid w:val="00291A14"/>
    <w:rsid w:val="002B33C6"/>
    <w:rsid w:val="002C54EE"/>
    <w:rsid w:val="002C5EC6"/>
    <w:rsid w:val="002E68F5"/>
    <w:rsid w:val="002F2DBE"/>
    <w:rsid w:val="003107E5"/>
    <w:rsid w:val="0031283B"/>
    <w:rsid w:val="003446A6"/>
    <w:rsid w:val="003538DA"/>
    <w:rsid w:val="003571DC"/>
    <w:rsid w:val="00365C41"/>
    <w:rsid w:val="003771F1"/>
    <w:rsid w:val="00380D63"/>
    <w:rsid w:val="003B0652"/>
    <w:rsid w:val="003C52AF"/>
    <w:rsid w:val="003F7397"/>
    <w:rsid w:val="00405258"/>
    <w:rsid w:val="00424334"/>
    <w:rsid w:val="00425DFC"/>
    <w:rsid w:val="00427F09"/>
    <w:rsid w:val="00430C5B"/>
    <w:rsid w:val="0044658E"/>
    <w:rsid w:val="0044731C"/>
    <w:rsid w:val="0045355E"/>
    <w:rsid w:val="0045657F"/>
    <w:rsid w:val="004607F9"/>
    <w:rsid w:val="00473C1F"/>
    <w:rsid w:val="00480407"/>
    <w:rsid w:val="0048302A"/>
    <w:rsid w:val="0049090A"/>
    <w:rsid w:val="004A4BDA"/>
    <w:rsid w:val="004A655E"/>
    <w:rsid w:val="004F2DF7"/>
    <w:rsid w:val="00500B07"/>
    <w:rsid w:val="005260E7"/>
    <w:rsid w:val="005378D6"/>
    <w:rsid w:val="005423DA"/>
    <w:rsid w:val="0055099E"/>
    <w:rsid w:val="005647B8"/>
    <w:rsid w:val="005A3663"/>
    <w:rsid w:val="005A64B2"/>
    <w:rsid w:val="005A7381"/>
    <w:rsid w:val="00600639"/>
    <w:rsid w:val="00604BB6"/>
    <w:rsid w:val="006164DC"/>
    <w:rsid w:val="00624ABD"/>
    <w:rsid w:val="00633962"/>
    <w:rsid w:val="00633C6A"/>
    <w:rsid w:val="00696D3A"/>
    <w:rsid w:val="006A79DE"/>
    <w:rsid w:val="006B63A3"/>
    <w:rsid w:val="006F285D"/>
    <w:rsid w:val="00712F4F"/>
    <w:rsid w:val="0071336F"/>
    <w:rsid w:val="00724C30"/>
    <w:rsid w:val="00744075"/>
    <w:rsid w:val="0077381D"/>
    <w:rsid w:val="0078169F"/>
    <w:rsid w:val="00782631"/>
    <w:rsid w:val="00782E15"/>
    <w:rsid w:val="007B5D28"/>
    <w:rsid w:val="007B6AA6"/>
    <w:rsid w:val="007D609C"/>
    <w:rsid w:val="007F337B"/>
    <w:rsid w:val="0081464C"/>
    <w:rsid w:val="00816272"/>
    <w:rsid w:val="00821756"/>
    <w:rsid w:val="00825F4B"/>
    <w:rsid w:val="0083606D"/>
    <w:rsid w:val="00837CF3"/>
    <w:rsid w:val="008A0513"/>
    <w:rsid w:val="008A4DC2"/>
    <w:rsid w:val="008B06C6"/>
    <w:rsid w:val="008C6C0F"/>
    <w:rsid w:val="008D1CB4"/>
    <w:rsid w:val="008F3C8F"/>
    <w:rsid w:val="0090367B"/>
    <w:rsid w:val="009047C5"/>
    <w:rsid w:val="009244E6"/>
    <w:rsid w:val="00944FDA"/>
    <w:rsid w:val="00953647"/>
    <w:rsid w:val="00966D30"/>
    <w:rsid w:val="00980461"/>
    <w:rsid w:val="00986588"/>
    <w:rsid w:val="0099448B"/>
    <w:rsid w:val="009960A6"/>
    <w:rsid w:val="009B3BFC"/>
    <w:rsid w:val="009F49C7"/>
    <w:rsid w:val="00A0215A"/>
    <w:rsid w:val="00A02FA9"/>
    <w:rsid w:val="00A2602C"/>
    <w:rsid w:val="00A46B31"/>
    <w:rsid w:val="00A55609"/>
    <w:rsid w:val="00A85FCD"/>
    <w:rsid w:val="00A9641F"/>
    <w:rsid w:val="00B2674A"/>
    <w:rsid w:val="00B31FDD"/>
    <w:rsid w:val="00BC6D71"/>
    <w:rsid w:val="00BD2759"/>
    <w:rsid w:val="00BF1912"/>
    <w:rsid w:val="00BF4FE6"/>
    <w:rsid w:val="00BF5633"/>
    <w:rsid w:val="00C12E17"/>
    <w:rsid w:val="00C434D2"/>
    <w:rsid w:val="00C47256"/>
    <w:rsid w:val="00C62032"/>
    <w:rsid w:val="00C86D76"/>
    <w:rsid w:val="00CA1D21"/>
    <w:rsid w:val="00CB6235"/>
    <w:rsid w:val="00CB7ECF"/>
    <w:rsid w:val="00CC4922"/>
    <w:rsid w:val="00CE35C6"/>
    <w:rsid w:val="00CF3CE5"/>
    <w:rsid w:val="00D204A0"/>
    <w:rsid w:val="00D344CA"/>
    <w:rsid w:val="00D56CD5"/>
    <w:rsid w:val="00D9034E"/>
    <w:rsid w:val="00D9237E"/>
    <w:rsid w:val="00DA4635"/>
    <w:rsid w:val="00DA62EF"/>
    <w:rsid w:val="00DB66B4"/>
    <w:rsid w:val="00DE25DB"/>
    <w:rsid w:val="00DE4227"/>
    <w:rsid w:val="00E11C27"/>
    <w:rsid w:val="00E24026"/>
    <w:rsid w:val="00E262ED"/>
    <w:rsid w:val="00E741D1"/>
    <w:rsid w:val="00EA03E5"/>
    <w:rsid w:val="00EA402C"/>
    <w:rsid w:val="00EC0EED"/>
    <w:rsid w:val="00ED3B03"/>
    <w:rsid w:val="00F31E2D"/>
    <w:rsid w:val="00F43096"/>
    <w:rsid w:val="00F444EC"/>
    <w:rsid w:val="00F5196C"/>
    <w:rsid w:val="00F61CF0"/>
    <w:rsid w:val="00F66DE1"/>
    <w:rsid w:val="00F8758C"/>
    <w:rsid w:val="00FB587B"/>
    <w:rsid w:val="00FC52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left="782" w:right="1814" w:hanging="35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57F"/>
  </w:style>
  <w:style w:type="paragraph" w:styleId="3">
    <w:name w:val="heading 3"/>
    <w:basedOn w:val="a"/>
    <w:next w:val="a"/>
    <w:link w:val="30"/>
    <w:uiPriority w:val="9"/>
    <w:unhideWhenUsed/>
    <w:qFormat/>
    <w:rsid w:val="00014101"/>
    <w:pPr>
      <w:keepNext/>
      <w:keepLines/>
      <w:spacing w:before="200" w:line="276" w:lineRule="auto"/>
      <w:ind w:left="0" w:right="0" w:firstLine="0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65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A655E"/>
  </w:style>
  <w:style w:type="paragraph" w:styleId="a5">
    <w:name w:val="List Paragraph"/>
    <w:basedOn w:val="a"/>
    <w:uiPriority w:val="34"/>
    <w:qFormat/>
    <w:rsid w:val="004A655E"/>
    <w:pPr>
      <w:spacing w:after="200" w:line="276" w:lineRule="auto"/>
      <w:ind w:left="720" w:right="0" w:firstLine="0"/>
      <w:contextualSpacing/>
      <w:jc w:val="left"/>
    </w:pPr>
    <w:rPr>
      <w:rFonts w:ascii="Calibri" w:eastAsia="Times New Roman" w:hAnsi="Calibri" w:cs="Times New Roman"/>
      <w:lang w:eastAsia="uk-UA"/>
    </w:rPr>
  </w:style>
  <w:style w:type="paragraph" w:styleId="a6">
    <w:name w:val="Body Text"/>
    <w:basedOn w:val="a"/>
    <w:link w:val="a7"/>
    <w:rsid w:val="00782E15"/>
    <w:pPr>
      <w:spacing w:after="120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7">
    <w:name w:val="Основной текст Знак"/>
    <w:basedOn w:val="a0"/>
    <w:link w:val="a6"/>
    <w:rsid w:val="00782E1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header"/>
    <w:basedOn w:val="a"/>
    <w:link w:val="a9"/>
    <w:uiPriority w:val="99"/>
    <w:semiHidden/>
    <w:unhideWhenUsed/>
    <w:rsid w:val="0007291E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07291E"/>
  </w:style>
  <w:style w:type="paragraph" w:styleId="aa">
    <w:name w:val="footer"/>
    <w:basedOn w:val="a"/>
    <w:link w:val="ab"/>
    <w:uiPriority w:val="99"/>
    <w:semiHidden/>
    <w:unhideWhenUsed/>
    <w:rsid w:val="0007291E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07291E"/>
  </w:style>
  <w:style w:type="paragraph" w:styleId="ac">
    <w:name w:val="Normal (Web)"/>
    <w:basedOn w:val="a"/>
    <w:uiPriority w:val="99"/>
    <w:rsid w:val="00D9034E"/>
    <w:pPr>
      <w:spacing w:before="100" w:beforeAutospacing="1" w:after="100" w:afterAutospacing="1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Balloon Text"/>
    <w:basedOn w:val="a"/>
    <w:link w:val="ae"/>
    <w:uiPriority w:val="99"/>
    <w:semiHidden/>
    <w:unhideWhenUsed/>
    <w:rsid w:val="001E282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E282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014101"/>
    <w:rPr>
      <w:rFonts w:asciiTheme="majorHAnsi" w:eastAsiaTheme="majorEastAsia" w:hAnsiTheme="majorHAnsi" w:cstheme="majorBidi"/>
      <w:b/>
      <w:bCs/>
      <w:color w:val="4F81BD" w:themeColor="accent1"/>
      <w:lang w:eastAsia="uk-UA"/>
    </w:rPr>
  </w:style>
  <w:style w:type="character" w:customStyle="1" w:styleId="BodyTextChar">
    <w:name w:val="Body Text Char"/>
    <w:link w:val="1"/>
    <w:locked/>
    <w:rsid w:val="00014101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1">
    <w:name w:val="Основний текст1"/>
    <w:basedOn w:val="a"/>
    <w:link w:val="BodyTextChar"/>
    <w:rsid w:val="00014101"/>
    <w:pPr>
      <w:suppressAutoHyphens/>
      <w:spacing w:after="120"/>
      <w:ind w:left="0" w:right="0" w:firstLine="0"/>
      <w:jc w:val="left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42033">
    <w:name w:val="42033"/>
    <w:aliases w:val="baiaagaaboqcaaad4jsaaaxumwaaaaaaaaaaaaaaaaaaaaaaaaaaaaaaaaaaaaaaaaaaaaaaaaaaaaaaaaaaaaaaaaaaaaaaaaaaaaaaaaaaaaaaaaaaaaaaaaaaaaaaaaaaaaaaaaaaaaaaaaaaaaaaaaaaaaaaaaaaaaaaaaaaaaaaaaaaaaaaaaaaaaaaaaaaaaaaaaaaaaaaaaaaaaaaaaaaaaaaaaaaaaa"/>
    <w:basedOn w:val="a"/>
    <w:rsid w:val="00014101"/>
    <w:pPr>
      <w:spacing w:before="100" w:beforeAutospacing="1" w:after="100" w:afterAutospacing="1"/>
      <w:ind w:left="0"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f">
    <w:name w:val="Emphasis"/>
    <w:basedOn w:val="a0"/>
    <w:uiPriority w:val="20"/>
    <w:qFormat/>
    <w:rsid w:val="00014101"/>
    <w:rPr>
      <w:i/>
      <w:iCs/>
    </w:rPr>
  </w:style>
  <w:style w:type="paragraph" w:styleId="HTML">
    <w:name w:val="HTML Preformatted"/>
    <w:basedOn w:val="a"/>
    <w:link w:val="HTML0"/>
    <w:uiPriority w:val="99"/>
    <w:semiHidden/>
    <w:unhideWhenUsed/>
    <w:rsid w:val="00A46B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right="0" w:firstLine="0"/>
      <w:jc w:val="left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46B31"/>
    <w:rPr>
      <w:rFonts w:ascii="Courier New" w:eastAsia="Times New Roman" w:hAnsi="Courier New" w:cs="Courier New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03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2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92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4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8671</Words>
  <Characters>4943</Characters>
  <Application>Microsoft Office Word</Application>
  <DocSecurity>0</DocSecurity>
  <Lines>41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53</cp:revision>
  <cp:lastPrinted>2025-12-30T09:11:00Z</cp:lastPrinted>
  <dcterms:created xsi:type="dcterms:W3CDTF">2024-01-02T06:55:00Z</dcterms:created>
  <dcterms:modified xsi:type="dcterms:W3CDTF">2026-01-09T12:22:00Z</dcterms:modified>
</cp:coreProperties>
</file>